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FF1976" w14:textId="77777777" w:rsidR="003E48B9" w:rsidRPr="009940E5" w:rsidRDefault="003E48B9" w:rsidP="003E48B9">
      <w:pPr>
        <w:rPr>
          <w:noProof/>
        </w:rPr>
      </w:pPr>
      <w:r w:rsidRPr="009940E5">
        <w:rPr>
          <w:noProof/>
        </w:rPr>
        <w:t>FORMULAR PENTRU DEPUNEREA CERERILOR DE REEXAMINARE INTERNĂ ÎN URMA CONSTATĂRILOR COMITETULUI DE CONFORMITATE DE LA AARHUS ÎN CAUZA ACCC/C/</w:t>
      </w:r>
      <w:r w:rsidRPr="005E4EFD">
        <w:rPr>
          <w:noProof/>
        </w:rPr>
        <w:t>2015</w:t>
      </w:r>
      <w:r w:rsidRPr="009940E5">
        <w:rPr>
          <w:noProof/>
        </w:rPr>
        <w:t>/</w:t>
      </w:r>
      <w:r w:rsidRPr="005E4EFD">
        <w:rPr>
          <w:noProof/>
        </w:rPr>
        <w:t>128</w:t>
      </w:r>
      <w:r w:rsidRPr="009940E5">
        <w:rPr>
          <w:rStyle w:val="FootnoteReference"/>
          <w:noProof/>
          <w:szCs w:val="24"/>
        </w:rPr>
        <w:footnoteReference w:id="1"/>
      </w:r>
    </w:p>
    <w:p w14:paraId="30807DA3" w14:textId="77777777" w:rsidR="003E48B9" w:rsidRPr="005E4EFD" w:rsidRDefault="003E48B9" w:rsidP="003E48B9">
      <w:pPr>
        <w:rPr>
          <w:b/>
          <w:noProof/>
          <w:szCs w:val="24"/>
        </w:rPr>
      </w:pPr>
      <w:r w:rsidRPr="005E4EFD">
        <w:rPr>
          <w:b/>
          <w:noProof/>
        </w:rPr>
        <w:t xml:space="preserve">Câmpurile obligatorii sunt marcate cu asterisc (*). </w:t>
      </w:r>
    </w:p>
    <w:p w14:paraId="4C60B1C7" w14:textId="77777777" w:rsidR="003E48B9" w:rsidRPr="005E4EFD" w:rsidRDefault="003E48B9" w:rsidP="003E48B9">
      <w:pPr>
        <w:pStyle w:val="ManualHeading1"/>
        <w:rPr>
          <w:noProof/>
        </w:rPr>
      </w:pPr>
      <w:r w:rsidRPr="00E51E3B">
        <w:rPr>
          <w:noProof/>
        </w:rPr>
        <w:t>1.</w:t>
      </w:r>
      <w:r w:rsidRPr="00E51E3B">
        <w:rPr>
          <w:noProof/>
        </w:rPr>
        <w:tab/>
      </w:r>
      <w:r w:rsidRPr="005E4EFD">
        <w:rPr>
          <w:noProof/>
        </w:rPr>
        <w:t>Informații privind organizația neguvernamentală care depune cererea*</w:t>
      </w:r>
    </w:p>
    <w:p w14:paraId="3490F7C9" w14:textId="77777777" w:rsidR="003E48B9" w:rsidRPr="009940E5" w:rsidRDefault="003E48B9" w:rsidP="003E48B9">
      <w:pPr>
        <w:rPr>
          <w:noProof/>
        </w:rPr>
      </w:pPr>
      <w:r w:rsidRPr="009940E5">
        <w:rPr>
          <w:noProof/>
        </w:rPr>
        <w:t xml:space="preserve">Organizația nonguvernamentală*: </w:t>
      </w:r>
    </w:p>
    <w:p w14:paraId="387EA15A" w14:textId="77777777" w:rsidR="003E48B9" w:rsidRPr="009940E5" w:rsidRDefault="003E48B9" w:rsidP="003E48B9">
      <w:pPr>
        <w:rPr>
          <w:noProof/>
        </w:rPr>
      </w:pPr>
      <w:r w:rsidRPr="009940E5">
        <w:rPr>
          <w:noProof/>
        </w:rPr>
        <w:t xml:space="preserve">Prenume (persoana care reprezintă organizația neguvernamentală)*: </w:t>
      </w:r>
    </w:p>
    <w:p w14:paraId="6D00D089" w14:textId="77777777" w:rsidR="003E48B9" w:rsidRPr="009940E5" w:rsidRDefault="003E48B9" w:rsidP="003E48B9">
      <w:pPr>
        <w:rPr>
          <w:noProof/>
        </w:rPr>
      </w:pPr>
      <w:r w:rsidRPr="009940E5">
        <w:rPr>
          <w:noProof/>
        </w:rPr>
        <w:t xml:space="preserve">Nume*: </w:t>
      </w:r>
    </w:p>
    <w:p w14:paraId="534D059D" w14:textId="77777777" w:rsidR="003E48B9" w:rsidRPr="009940E5" w:rsidRDefault="003E48B9" w:rsidP="003E48B9">
      <w:pPr>
        <w:rPr>
          <w:noProof/>
        </w:rPr>
      </w:pPr>
      <w:r w:rsidRPr="009940E5">
        <w:rPr>
          <w:noProof/>
        </w:rPr>
        <w:t xml:space="preserve">Adresă – rândul </w:t>
      </w:r>
      <w:r w:rsidRPr="005E4EFD">
        <w:rPr>
          <w:noProof/>
        </w:rPr>
        <w:t>1</w:t>
      </w:r>
      <w:r w:rsidRPr="009940E5">
        <w:rPr>
          <w:noProof/>
        </w:rPr>
        <w:t xml:space="preserve">*: </w:t>
      </w:r>
    </w:p>
    <w:p w14:paraId="4CDD3CF7" w14:textId="77777777" w:rsidR="003E48B9" w:rsidRPr="009940E5" w:rsidRDefault="003E48B9" w:rsidP="003E48B9">
      <w:pPr>
        <w:rPr>
          <w:noProof/>
        </w:rPr>
      </w:pPr>
      <w:r w:rsidRPr="009940E5">
        <w:rPr>
          <w:noProof/>
        </w:rPr>
        <w:t xml:space="preserve">Adresă – rândul </w:t>
      </w:r>
      <w:r w:rsidRPr="005E4EFD">
        <w:rPr>
          <w:noProof/>
        </w:rPr>
        <w:t>2</w:t>
      </w:r>
      <w:r w:rsidRPr="009940E5">
        <w:rPr>
          <w:noProof/>
        </w:rPr>
        <w:t xml:space="preserve">: </w:t>
      </w:r>
    </w:p>
    <w:p w14:paraId="5E789CE8" w14:textId="77777777" w:rsidR="003E48B9" w:rsidRPr="009940E5" w:rsidRDefault="003E48B9" w:rsidP="003E48B9">
      <w:pPr>
        <w:rPr>
          <w:noProof/>
        </w:rPr>
      </w:pPr>
      <w:r w:rsidRPr="009940E5">
        <w:rPr>
          <w:noProof/>
        </w:rPr>
        <w:t xml:space="preserve">Localitate*: </w:t>
      </w:r>
    </w:p>
    <w:p w14:paraId="54284D91" w14:textId="77777777" w:rsidR="003E48B9" w:rsidRPr="009940E5" w:rsidRDefault="003E48B9" w:rsidP="003E48B9">
      <w:pPr>
        <w:rPr>
          <w:noProof/>
        </w:rPr>
      </w:pPr>
      <w:r w:rsidRPr="009940E5">
        <w:rPr>
          <w:noProof/>
        </w:rPr>
        <w:t xml:space="preserve">Județ: </w:t>
      </w:r>
    </w:p>
    <w:p w14:paraId="293492FC" w14:textId="77777777" w:rsidR="003E48B9" w:rsidRPr="009940E5" w:rsidRDefault="003E48B9" w:rsidP="003E48B9">
      <w:pPr>
        <w:rPr>
          <w:noProof/>
        </w:rPr>
      </w:pPr>
      <w:r w:rsidRPr="009940E5">
        <w:rPr>
          <w:noProof/>
        </w:rPr>
        <w:t xml:space="preserve">Cod poștal*: </w:t>
      </w:r>
    </w:p>
    <w:p w14:paraId="60F7A92F" w14:textId="77777777" w:rsidR="003E48B9" w:rsidRPr="009940E5" w:rsidRDefault="003E48B9" w:rsidP="003E48B9">
      <w:pPr>
        <w:rPr>
          <w:noProof/>
        </w:rPr>
      </w:pPr>
      <w:r w:rsidRPr="009940E5">
        <w:rPr>
          <w:noProof/>
        </w:rPr>
        <w:t xml:space="preserve">Țară*: </w:t>
      </w:r>
    </w:p>
    <w:p w14:paraId="18224F89" w14:textId="77777777" w:rsidR="003E48B9" w:rsidRPr="009940E5" w:rsidRDefault="003E48B9" w:rsidP="003E48B9">
      <w:pPr>
        <w:rPr>
          <w:noProof/>
        </w:rPr>
      </w:pPr>
      <w:r w:rsidRPr="009940E5">
        <w:rPr>
          <w:noProof/>
        </w:rPr>
        <w:t xml:space="preserve">Telefon: </w:t>
      </w:r>
    </w:p>
    <w:p w14:paraId="7751FDFA" w14:textId="77777777" w:rsidR="003E48B9" w:rsidRPr="009940E5" w:rsidRDefault="003E48B9" w:rsidP="003E48B9">
      <w:pPr>
        <w:rPr>
          <w:noProof/>
        </w:rPr>
      </w:pPr>
      <w:r w:rsidRPr="009940E5">
        <w:rPr>
          <w:noProof/>
        </w:rPr>
        <w:t xml:space="preserve">Telefon mobil: </w:t>
      </w:r>
    </w:p>
    <w:p w14:paraId="1F895D67" w14:textId="77777777" w:rsidR="003E48B9" w:rsidRPr="009940E5" w:rsidRDefault="003E48B9" w:rsidP="003E48B9">
      <w:pPr>
        <w:rPr>
          <w:noProof/>
        </w:rPr>
      </w:pPr>
      <w:r w:rsidRPr="009940E5">
        <w:rPr>
          <w:noProof/>
        </w:rPr>
        <w:t xml:space="preserve">Adresa de e-mail*: </w:t>
      </w:r>
    </w:p>
    <w:p w14:paraId="73D0FC60" w14:textId="77777777" w:rsidR="003E48B9" w:rsidRPr="009940E5" w:rsidRDefault="003E48B9" w:rsidP="003E48B9">
      <w:pPr>
        <w:rPr>
          <w:noProof/>
        </w:rPr>
      </w:pPr>
      <w:r w:rsidRPr="009940E5">
        <w:rPr>
          <w:noProof/>
        </w:rPr>
        <w:t>Depun cererea în numele unei alte organizații neguvernamentale, și anume___________</w:t>
      </w:r>
    </w:p>
    <w:p w14:paraId="336EE56A" w14:textId="77777777" w:rsidR="003E48B9" w:rsidRPr="009940E5" w:rsidRDefault="003E48B9" w:rsidP="003E48B9">
      <w:pPr>
        <w:rPr>
          <w:noProof/>
        </w:rPr>
      </w:pPr>
      <w:sdt>
        <w:sdtPr>
          <w:rPr>
            <w:noProof/>
          </w:rPr>
          <w:id w:val="-102966796"/>
          <w14:checkbox>
            <w14:checked w14:val="0"/>
            <w14:checkedState w14:val="2612" w14:font="MS Gothic"/>
            <w14:uncheckedState w14:val="2610" w14:font="MS Gothic"/>
          </w14:checkbox>
        </w:sdtPr>
        <w:sdtContent>
          <w:r w:rsidRPr="009940E5">
            <w:rPr>
              <w:rFonts w:ascii="MS Gothic" w:eastAsia="MS Gothic" w:hAnsi="MS Gothic" w:hint="eastAsia"/>
              <w:noProof/>
            </w:rPr>
            <w:t>☐</w:t>
          </w:r>
        </w:sdtContent>
      </w:sdt>
      <w:r w:rsidRPr="009940E5">
        <w:rPr>
          <w:noProof/>
        </w:rPr>
        <w:t xml:space="preserve"> Da</w:t>
      </w:r>
      <w:r w:rsidRPr="005E4EFD">
        <w:rPr>
          <w:b/>
          <w:noProof/>
        </w:rPr>
        <w:t>*</w:t>
      </w:r>
      <w:r w:rsidRPr="009940E5">
        <w:rPr>
          <w:noProof/>
        </w:rPr>
        <w:tab/>
      </w:r>
      <w:sdt>
        <w:sdtPr>
          <w:rPr>
            <w:noProof/>
          </w:rPr>
          <w:id w:val="1724330437"/>
          <w14:checkbox>
            <w14:checked w14:val="0"/>
            <w14:checkedState w14:val="2612" w14:font="MS Gothic"/>
            <w14:uncheckedState w14:val="2610" w14:font="MS Gothic"/>
          </w14:checkbox>
        </w:sdtPr>
        <w:sdtContent>
          <w:r w:rsidRPr="009940E5">
            <w:rPr>
              <w:rFonts w:ascii="MS Gothic" w:eastAsia="MS Gothic" w:hAnsi="MS Gothic" w:hint="eastAsia"/>
              <w:noProof/>
            </w:rPr>
            <w:t>☐</w:t>
          </w:r>
        </w:sdtContent>
      </w:sdt>
      <w:r w:rsidRPr="009940E5">
        <w:rPr>
          <w:noProof/>
        </w:rPr>
        <w:t xml:space="preserve"> Nu</w:t>
      </w:r>
      <w:r w:rsidRPr="005E4EFD">
        <w:rPr>
          <w:b/>
          <w:noProof/>
        </w:rPr>
        <w:t>*</w:t>
      </w:r>
      <w:r w:rsidRPr="009940E5">
        <w:rPr>
          <w:noProof/>
        </w:rPr>
        <w:t xml:space="preserve"> </w:t>
      </w:r>
    </w:p>
    <w:p w14:paraId="4063D4C5" w14:textId="77777777" w:rsidR="003E48B9" w:rsidRPr="009940E5" w:rsidRDefault="003E48B9" w:rsidP="003E48B9">
      <w:pPr>
        <w:rPr>
          <w:noProof/>
          <w:szCs w:val="24"/>
        </w:rPr>
      </w:pPr>
      <w:r w:rsidRPr="005E4EFD">
        <w:rPr>
          <w:b/>
          <w:noProof/>
        </w:rPr>
        <w:t>Notă:</w:t>
      </w:r>
      <w:r w:rsidRPr="009940E5">
        <w:rPr>
          <w:noProof/>
        </w:rPr>
        <w:t xml:space="preserve"> În cazul în care mai multe organizații neguvernamentale formulează o cerere comună privind aceeași decizie de ajutor de stat și aceeași măsură de ajutor de stat, vă rugăm să includeți în acest formular datele de contact ale tuturor organizațiilor neguvernamentale. </w:t>
      </w:r>
    </w:p>
    <w:p w14:paraId="50E66B6C" w14:textId="77777777" w:rsidR="003E48B9" w:rsidRPr="009940E5" w:rsidRDefault="003E48B9" w:rsidP="003E48B9">
      <w:pPr>
        <w:rPr>
          <w:noProof/>
          <w:szCs w:val="24"/>
        </w:rPr>
      </w:pPr>
      <w:r w:rsidRPr="009940E5">
        <w:rPr>
          <w:noProof/>
        </w:rPr>
        <w:t>În cazul în care este desemnat un punct unic de contact, vă rugăm să scrieți datele de contact ale punctului unic de contact</w:t>
      </w:r>
      <w:r w:rsidRPr="005E4EFD">
        <w:rPr>
          <w:b/>
          <w:noProof/>
        </w:rPr>
        <w:t>*</w:t>
      </w:r>
      <w:r w:rsidRPr="009940E5">
        <w:rPr>
          <w:noProof/>
        </w:rPr>
        <w:t>.</w:t>
      </w:r>
    </w:p>
    <w:p w14:paraId="32B3F09E" w14:textId="77777777" w:rsidR="003E48B9" w:rsidRPr="009940E5" w:rsidRDefault="003E48B9" w:rsidP="003E48B9">
      <w:pPr>
        <w:rPr>
          <w:noProof/>
          <w:szCs w:val="24"/>
        </w:rPr>
      </w:pPr>
      <w:r w:rsidRPr="009940E5">
        <w:rPr>
          <w:noProof/>
        </w:rPr>
        <w:t>Punctul unic de contact, dacă este cazul:_____</w:t>
      </w:r>
    </w:p>
    <w:p w14:paraId="3C22A3D5" w14:textId="77777777" w:rsidR="003E48B9" w:rsidRPr="009940E5" w:rsidRDefault="003E48B9" w:rsidP="003E48B9">
      <w:pPr>
        <w:rPr>
          <w:noProof/>
          <w:szCs w:val="24"/>
        </w:rPr>
      </w:pPr>
      <w:r w:rsidRPr="009940E5">
        <w:rPr>
          <w:noProof/>
        </w:rPr>
        <w:t xml:space="preserve">Prenume*: </w:t>
      </w:r>
    </w:p>
    <w:p w14:paraId="17F3F255" w14:textId="77777777" w:rsidR="003E48B9" w:rsidRPr="009940E5" w:rsidRDefault="003E48B9" w:rsidP="003E48B9">
      <w:pPr>
        <w:rPr>
          <w:noProof/>
          <w:szCs w:val="24"/>
        </w:rPr>
      </w:pPr>
      <w:r w:rsidRPr="009940E5">
        <w:rPr>
          <w:noProof/>
        </w:rPr>
        <w:t xml:space="preserve">Nume*: </w:t>
      </w:r>
    </w:p>
    <w:p w14:paraId="04A45317" w14:textId="77777777" w:rsidR="003E48B9" w:rsidRPr="009940E5" w:rsidRDefault="003E48B9" w:rsidP="003E48B9">
      <w:pPr>
        <w:rPr>
          <w:noProof/>
          <w:szCs w:val="24"/>
        </w:rPr>
      </w:pPr>
      <w:r w:rsidRPr="009940E5">
        <w:rPr>
          <w:noProof/>
        </w:rPr>
        <w:t xml:space="preserve">Adresă – rândul </w:t>
      </w:r>
      <w:r w:rsidRPr="005E4EFD">
        <w:rPr>
          <w:noProof/>
        </w:rPr>
        <w:t>1</w:t>
      </w:r>
      <w:r w:rsidRPr="009940E5">
        <w:rPr>
          <w:noProof/>
        </w:rPr>
        <w:t xml:space="preserve">*: </w:t>
      </w:r>
    </w:p>
    <w:p w14:paraId="2F145347" w14:textId="77777777" w:rsidR="003E48B9" w:rsidRPr="009940E5" w:rsidRDefault="003E48B9" w:rsidP="003E48B9">
      <w:pPr>
        <w:rPr>
          <w:noProof/>
          <w:szCs w:val="24"/>
        </w:rPr>
      </w:pPr>
      <w:r w:rsidRPr="009940E5">
        <w:rPr>
          <w:noProof/>
        </w:rPr>
        <w:t xml:space="preserve">Adresă – rândul </w:t>
      </w:r>
      <w:r w:rsidRPr="005E4EFD">
        <w:rPr>
          <w:noProof/>
        </w:rPr>
        <w:t>2</w:t>
      </w:r>
      <w:r w:rsidRPr="009940E5">
        <w:rPr>
          <w:noProof/>
        </w:rPr>
        <w:t xml:space="preserve">: </w:t>
      </w:r>
    </w:p>
    <w:p w14:paraId="39CB8DEE" w14:textId="77777777" w:rsidR="003E48B9" w:rsidRPr="009940E5" w:rsidRDefault="003E48B9" w:rsidP="003E48B9">
      <w:pPr>
        <w:rPr>
          <w:noProof/>
          <w:szCs w:val="24"/>
        </w:rPr>
      </w:pPr>
      <w:r w:rsidRPr="009940E5">
        <w:rPr>
          <w:noProof/>
        </w:rPr>
        <w:t xml:space="preserve">Localitate*: </w:t>
      </w:r>
    </w:p>
    <w:p w14:paraId="5110B3B5" w14:textId="77777777" w:rsidR="003E48B9" w:rsidRPr="009940E5" w:rsidRDefault="003E48B9" w:rsidP="003E48B9">
      <w:pPr>
        <w:rPr>
          <w:noProof/>
          <w:szCs w:val="24"/>
        </w:rPr>
      </w:pPr>
      <w:r w:rsidRPr="009940E5">
        <w:rPr>
          <w:noProof/>
        </w:rPr>
        <w:t xml:space="preserve">Județ: </w:t>
      </w:r>
    </w:p>
    <w:p w14:paraId="08CB1534" w14:textId="77777777" w:rsidR="003E48B9" w:rsidRPr="009940E5" w:rsidRDefault="003E48B9" w:rsidP="003E48B9">
      <w:pPr>
        <w:rPr>
          <w:noProof/>
          <w:szCs w:val="24"/>
        </w:rPr>
      </w:pPr>
      <w:r w:rsidRPr="009940E5">
        <w:rPr>
          <w:noProof/>
        </w:rPr>
        <w:t xml:space="preserve">Cod poștal*: </w:t>
      </w:r>
    </w:p>
    <w:p w14:paraId="71F91553" w14:textId="77777777" w:rsidR="003E48B9" w:rsidRPr="009940E5" w:rsidRDefault="003E48B9" w:rsidP="003E48B9">
      <w:pPr>
        <w:rPr>
          <w:noProof/>
          <w:szCs w:val="24"/>
        </w:rPr>
      </w:pPr>
      <w:r w:rsidRPr="009940E5">
        <w:rPr>
          <w:noProof/>
        </w:rPr>
        <w:lastRenderedPageBreak/>
        <w:t xml:space="preserve">Țară*: </w:t>
      </w:r>
    </w:p>
    <w:p w14:paraId="7BB3FC26" w14:textId="77777777" w:rsidR="003E48B9" w:rsidRPr="009940E5" w:rsidRDefault="003E48B9" w:rsidP="003E48B9">
      <w:pPr>
        <w:rPr>
          <w:noProof/>
          <w:szCs w:val="24"/>
        </w:rPr>
      </w:pPr>
      <w:r w:rsidRPr="009940E5">
        <w:rPr>
          <w:noProof/>
        </w:rPr>
        <w:t xml:space="preserve">Telefon: </w:t>
      </w:r>
    </w:p>
    <w:p w14:paraId="42DD2654" w14:textId="77777777" w:rsidR="003E48B9" w:rsidRPr="009940E5" w:rsidRDefault="003E48B9" w:rsidP="003E48B9">
      <w:pPr>
        <w:rPr>
          <w:noProof/>
          <w:szCs w:val="24"/>
        </w:rPr>
      </w:pPr>
      <w:r w:rsidRPr="009940E5">
        <w:rPr>
          <w:noProof/>
        </w:rPr>
        <w:t xml:space="preserve">Telefon mobil </w:t>
      </w:r>
    </w:p>
    <w:p w14:paraId="39144D57" w14:textId="77777777" w:rsidR="003E48B9" w:rsidRPr="009940E5" w:rsidRDefault="003E48B9" w:rsidP="003E48B9">
      <w:pPr>
        <w:rPr>
          <w:noProof/>
          <w:szCs w:val="24"/>
        </w:rPr>
      </w:pPr>
      <w:r w:rsidRPr="009940E5">
        <w:rPr>
          <w:noProof/>
        </w:rPr>
        <w:t xml:space="preserve">Adresa de e-mail*: </w:t>
      </w:r>
    </w:p>
    <w:p w14:paraId="5AE7E0DD" w14:textId="77777777" w:rsidR="003E48B9" w:rsidRPr="005E4EFD" w:rsidRDefault="003E48B9" w:rsidP="003E48B9">
      <w:pPr>
        <w:pStyle w:val="ManualHeading1"/>
        <w:rPr>
          <w:noProof/>
        </w:rPr>
      </w:pPr>
      <w:r w:rsidRPr="00E51E3B">
        <w:rPr>
          <w:noProof/>
        </w:rPr>
        <w:t>2.</w:t>
      </w:r>
      <w:r w:rsidRPr="00E51E3B">
        <w:rPr>
          <w:noProof/>
        </w:rPr>
        <w:tab/>
      </w:r>
      <w:r w:rsidRPr="005E4EFD">
        <w:rPr>
          <w:noProof/>
        </w:rPr>
        <w:t>Avocat care depune cererea în numele uneia sau mai multor organizații neguvernamentale*</w:t>
      </w:r>
    </w:p>
    <w:p w14:paraId="0CAA6B76" w14:textId="77777777" w:rsidR="003E48B9" w:rsidRPr="009940E5" w:rsidRDefault="003E48B9" w:rsidP="003E48B9">
      <w:pPr>
        <w:rPr>
          <w:noProof/>
          <w:szCs w:val="24"/>
        </w:rPr>
      </w:pPr>
      <w:r w:rsidRPr="009940E5">
        <w:rPr>
          <w:noProof/>
        </w:rPr>
        <w:t>Depun cererea în numele uneia sau a mai multor organizații neguvernamentale*</w:t>
      </w:r>
    </w:p>
    <w:p w14:paraId="00E933EF" w14:textId="77777777" w:rsidR="003E48B9" w:rsidRPr="009940E5" w:rsidRDefault="003E48B9" w:rsidP="003E48B9">
      <w:pPr>
        <w:rPr>
          <w:noProof/>
          <w:szCs w:val="24"/>
        </w:rPr>
      </w:pPr>
      <w:sdt>
        <w:sdtPr>
          <w:rPr>
            <w:noProof/>
            <w:szCs w:val="24"/>
          </w:rPr>
          <w:id w:val="-1987471229"/>
          <w14:checkbox>
            <w14:checked w14:val="0"/>
            <w14:checkedState w14:val="2612" w14:font="MS Gothic"/>
            <w14:uncheckedState w14:val="2610" w14:font="MS Gothic"/>
          </w14:checkbox>
        </w:sdtPr>
        <w:sdtContent>
          <w:r>
            <w:rPr>
              <w:rFonts w:ascii="MS Gothic" w:eastAsia="MS Gothic" w:hAnsi="MS Gothic" w:hint="eastAsia"/>
              <w:noProof/>
              <w:szCs w:val="24"/>
            </w:rPr>
            <w:t>☐</w:t>
          </w:r>
        </w:sdtContent>
      </w:sdt>
      <w:r w:rsidRPr="009940E5">
        <w:rPr>
          <w:noProof/>
        </w:rPr>
        <w:t xml:space="preserve"> Da</w:t>
      </w:r>
      <w:r w:rsidRPr="009940E5">
        <w:rPr>
          <w:noProof/>
        </w:rPr>
        <w:tab/>
      </w:r>
      <w:r w:rsidRPr="009940E5">
        <w:rPr>
          <w:noProof/>
        </w:rPr>
        <w:tab/>
      </w:r>
      <w:sdt>
        <w:sdtPr>
          <w:rPr>
            <w:noProof/>
            <w:szCs w:val="24"/>
          </w:rPr>
          <w:id w:val="1895689069"/>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Nu </w:t>
      </w:r>
    </w:p>
    <w:p w14:paraId="0D7A15CB" w14:textId="77777777" w:rsidR="003E48B9" w:rsidRPr="009940E5" w:rsidRDefault="003E48B9" w:rsidP="003E48B9">
      <w:pPr>
        <w:rPr>
          <w:noProof/>
          <w:szCs w:val="24"/>
        </w:rPr>
      </w:pPr>
      <w:r w:rsidRPr="009940E5">
        <w:rPr>
          <w:noProof/>
        </w:rPr>
        <w:t xml:space="preserve">Dacă ați răspuns „da”, vă rugăm să furnizați următoarele informații: </w:t>
      </w:r>
    </w:p>
    <w:p w14:paraId="1FA2C88B" w14:textId="77777777" w:rsidR="003E48B9" w:rsidRPr="009940E5" w:rsidRDefault="003E48B9" w:rsidP="003E48B9">
      <w:pPr>
        <w:rPr>
          <w:noProof/>
          <w:szCs w:val="24"/>
        </w:rPr>
      </w:pPr>
      <w:r w:rsidRPr="009940E5">
        <w:rPr>
          <w:noProof/>
        </w:rPr>
        <w:t xml:space="preserve">Denumirea organizației (organizațiilor) neguvernamentale pe care o (le) reprezentați*: </w:t>
      </w:r>
    </w:p>
    <w:p w14:paraId="42F43986" w14:textId="77777777" w:rsidR="003E48B9" w:rsidRPr="009940E5" w:rsidRDefault="003E48B9" w:rsidP="003E48B9">
      <w:pPr>
        <w:rPr>
          <w:noProof/>
          <w:szCs w:val="24"/>
        </w:rPr>
      </w:pPr>
      <w:r w:rsidRPr="009940E5">
        <w:rPr>
          <w:noProof/>
        </w:rPr>
        <w:t xml:space="preserve">Nr. de înregistrare al entității/entităților: </w:t>
      </w:r>
    </w:p>
    <w:p w14:paraId="2E4FB4A4" w14:textId="77777777" w:rsidR="003E48B9" w:rsidRPr="009940E5" w:rsidRDefault="003E48B9" w:rsidP="003E48B9">
      <w:pPr>
        <w:rPr>
          <w:noProof/>
          <w:szCs w:val="24"/>
        </w:rPr>
      </w:pPr>
      <w:r w:rsidRPr="009940E5">
        <w:rPr>
          <w:noProof/>
        </w:rPr>
        <w:t xml:space="preserve">Adresă – rândul </w:t>
      </w:r>
      <w:r w:rsidRPr="005E4EFD">
        <w:rPr>
          <w:noProof/>
        </w:rPr>
        <w:t>1</w:t>
      </w:r>
      <w:r w:rsidRPr="009940E5">
        <w:rPr>
          <w:noProof/>
        </w:rPr>
        <w:t xml:space="preserve">:* </w:t>
      </w:r>
    </w:p>
    <w:p w14:paraId="42D1C966" w14:textId="77777777" w:rsidR="003E48B9" w:rsidRPr="009940E5" w:rsidRDefault="003E48B9" w:rsidP="003E48B9">
      <w:pPr>
        <w:rPr>
          <w:noProof/>
          <w:szCs w:val="24"/>
        </w:rPr>
      </w:pPr>
      <w:r w:rsidRPr="009940E5">
        <w:rPr>
          <w:noProof/>
        </w:rPr>
        <w:t xml:space="preserve">Adresă – rândul </w:t>
      </w:r>
      <w:r w:rsidRPr="005E4EFD">
        <w:rPr>
          <w:noProof/>
        </w:rPr>
        <w:t>2</w:t>
      </w:r>
      <w:r w:rsidRPr="009940E5">
        <w:rPr>
          <w:noProof/>
        </w:rPr>
        <w:t xml:space="preserve">: </w:t>
      </w:r>
    </w:p>
    <w:p w14:paraId="05283562" w14:textId="77777777" w:rsidR="003E48B9" w:rsidRPr="009940E5" w:rsidRDefault="003E48B9" w:rsidP="003E48B9">
      <w:pPr>
        <w:rPr>
          <w:noProof/>
          <w:szCs w:val="24"/>
        </w:rPr>
      </w:pPr>
      <w:r w:rsidRPr="009940E5">
        <w:rPr>
          <w:noProof/>
        </w:rPr>
        <w:t xml:space="preserve">Localitate*: </w:t>
      </w:r>
    </w:p>
    <w:p w14:paraId="7294B695" w14:textId="77777777" w:rsidR="003E48B9" w:rsidRPr="009940E5" w:rsidRDefault="003E48B9" w:rsidP="003E48B9">
      <w:pPr>
        <w:rPr>
          <w:noProof/>
          <w:szCs w:val="24"/>
        </w:rPr>
      </w:pPr>
      <w:r w:rsidRPr="009940E5">
        <w:rPr>
          <w:noProof/>
        </w:rPr>
        <w:t xml:space="preserve">Județ: </w:t>
      </w:r>
    </w:p>
    <w:p w14:paraId="4E2D64FE" w14:textId="77777777" w:rsidR="003E48B9" w:rsidRPr="009940E5" w:rsidRDefault="003E48B9" w:rsidP="003E48B9">
      <w:pPr>
        <w:rPr>
          <w:noProof/>
          <w:szCs w:val="24"/>
        </w:rPr>
      </w:pPr>
      <w:r w:rsidRPr="009940E5">
        <w:rPr>
          <w:noProof/>
        </w:rPr>
        <w:t xml:space="preserve">Cod poștal*: </w:t>
      </w:r>
    </w:p>
    <w:p w14:paraId="3E884FA5" w14:textId="77777777" w:rsidR="003E48B9" w:rsidRPr="009940E5" w:rsidRDefault="003E48B9" w:rsidP="003E48B9">
      <w:pPr>
        <w:rPr>
          <w:noProof/>
          <w:szCs w:val="24"/>
        </w:rPr>
      </w:pPr>
      <w:r w:rsidRPr="009940E5">
        <w:rPr>
          <w:noProof/>
        </w:rPr>
        <w:t xml:space="preserve">Țară*: </w:t>
      </w:r>
    </w:p>
    <w:p w14:paraId="0E6451F3" w14:textId="77777777" w:rsidR="003E48B9" w:rsidRPr="009940E5" w:rsidRDefault="003E48B9" w:rsidP="003E48B9">
      <w:pPr>
        <w:rPr>
          <w:noProof/>
          <w:szCs w:val="24"/>
        </w:rPr>
      </w:pPr>
      <w:r w:rsidRPr="009940E5">
        <w:rPr>
          <w:noProof/>
        </w:rPr>
        <w:t xml:space="preserve">Telefon </w:t>
      </w:r>
      <w:r w:rsidRPr="005E4EFD">
        <w:rPr>
          <w:noProof/>
        </w:rPr>
        <w:t>1</w:t>
      </w:r>
      <w:r w:rsidRPr="009940E5">
        <w:rPr>
          <w:noProof/>
        </w:rPr>
        <w:t xml:space="preserve">: </w:t>
      </w:r>
    </w:p>
    <w:p w14:paraId="39A8850F" w14:textId="77777777" w:rsidR="003E48B9" w:rsidRPr="009940E5" w:rsidRDefault="003E48B9" w:rsidP="003E48B9">
      <w:pPr>
        <w:rPr>
          <w:noProof/>
          <w:szCs w:val="24"/>
        </w:rPr>
      </w:pPr>
      <w:r w:rsidRPr="009940E5">
        <w:rPr>
          <w:noProof/>
        </w:rPr>
        <w:t xml:space="preserve">Telefon </w:t>
      </w:r>
      <w:r w:rsidRPr="005E4EFD">
        <w:rPr>
          <w:noProof/>
        </w:rPr>
        <w:t>2</w:t>
      </w:r>
      <w:r w:rsidRPr="009940E5">
        <w:rPr>
          <w:noProof/>
        </w:rPr>
        <w:t xml:space="preserve">: </w:t>
      </w:r>
    </w:p>
    <w:p w14:paraId="1105699E" w14:textId="77777777" w:rsidR="003E48B9" w:rsidRPr="009940E5" w:rsidRDefault="003E48B9" w:rsidP="003E48B9">
      <w:pPr>
        <w:rPr>
          <w:noProof/>
          <w:szCs w:val="24"/>
        </w:rPr>
      </w:pPr>
      <w:r w:rsidRPr="009940E5">
        <w:rPr>
          <w:noProof/>
        </w:rPr>
        <w:t xml:space="preserve">Adresa de e-mail*: </w:t>
      </w:r>
    </w:p>
    <w:p w14:paraId="17B18BB9" w14:textId="77777777" w:rsidR="003E48B9" w:rsidRPr="009940E5" w:rsidRDefault="003E48B9" w:rsidP="003E48B9">
      <w:pPr>
        <w:rPr>
          <w:noProof/>
          <w:szCs w:val="24"/>
        </w:rPr>
      </w:pPr>
      <w:r w:rsidRPr="009940E5">
        <w:rPr>
          <w:noProof/>
        </w:rPr>
        <w:t xml:space="preserve">Vă rugăm să anexați un act care să dovedească faptul că sunteți autorizat să reprezentați această organizație neguvernamentală (aceste organizații neguvernamentale). În cazul în care </w:t>
      </w:r>
      <w:bookmarkStart w:id="0" w:name="_Hlk182582093"/>
      <w:r w:rsidRPr="009940E5">
        <w:rPr>
          <w:noProof/>
        </w:rPr>
        <w:t>o organizație neguvernamentală</w:t>
      </w:r>
      <w:bookmarkEnd w:id="0"/>
      <w:r w:rsidRPr="009940E5">
        <w:rPr>
          <w:noProof/>
        </w:rPr>
        <w:t xml:space="preserve"> este reprezentată de un avocat, cererea trebuie să includă documente și date care să dovedească faptul că avocatul este autorizat să își exercite profesia în fața unei instanțe dintr-un stat membru. Acestea pot include un certificat eliberat de un barou dintr-un stat membru sau orice alt document care are aceeași valoare conform practicii naționale. Avocatul trebuie să furnizeze, de asemenea, o procură care să ateste faptul că are dreptul de a-și reprezenta clientul</w:t>
      </w:r>
      <w:r w:rsidRPr="005E4EFD">
        <w:rPr>
          <w:b/>
          <w:noProof/>
        </w:rPr>
        <w:t>*</w:t>
      </w:r>
      <w:r w:rsidRPr="009940E5">
        <w:rPr>
          <w:noProof/>
        </w:rPr>
        <w:t xml:space="preserve">. </w:t>
      </w:r>
    </w:p>
    <w:p w14:paraId="1149E9F6" w14:textId="77777777" w:rsidR="003E48B9" w:rsidRPr="005E4EFD" w:rsidRDefault="003E48B9" w:rsidP="003E48B9">
      <w:pPr>
        <w:pStyle w:val="ManualHeading1"/>
        <w:rPr>
          <w:noProof/>
        </w:rPr>
      </w:pPr>
      <w:r w:rsidRPr="00E51E3B">
        <w:rPr>
          <w:noProof/>
        </w:rPr>
        <w:t>3.</w:t>
      </w:r>
      <w:r w:rsidRPr="00E51E3B">
        <w:rPr>
          <w:noProof/>
        </w:rPr>
        <w:tab/>
      </w:r>
      <w:r w:rsidRPr="005E4EFD">
        <w:rPr>
          <w:noProof/>
        </w:rPr>
        <w:t>Confidențialitate*</w:t>
      </w:r>
    </w:p>
    <w:p w14:paraId="5BA14D38" w14:textId="77777777" w:rsidR="003E48B9" w:rsidRPr="009940E5" w:rsidRDefault="003E48B9" w:rsidP="003E48B9">
      <w:pPr>
        <w:rPr>
          <w:noProof/>
          <w:szCs w:val="24"/>
        </w:rPr>
      </w:pPr>
      <w:r w:rsidRPr="009940E5">
        <w:rPr>
          <w:noProof/>
        </w:rPr>
        <w:t>Pentru persoana care depune cererea în numele organizației neguvernamentale*:</w:t>
      </w:r>
    </w:p>
    <w:p w14:paraId="561C48CA" w14:textId="77777777" w:rsidR="003E48B9" w:rsidRPr="009940E5" w:rsidRDefault="003E48B9" w:rsidP="003E48B9">
      <w:pPr>
        <w:rPr>
          <w:noProof/>
          <w:szCs w:val="24"/>
        </w:rPr>
      </w:pPr>
      <w:sdt>
        <w:sdtPr>
          <w:rPr>
            <w:noProof/>
            <w:szCs w:val="24"/>
          </w:rPr>
          <w:id w:val="-343472355"/>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Da, îmi puteți dezvălui identitatea </w:t>
      </w:r>
    </w:p>
    <w:p w14:paraId="1621595B" w14:textId="77777777" w:rsidR="003E48B9" w:rsidRPr="009940E5" w:rsidRDefault="003E48B9" w:rsidP="003E48B9">
      <w:pPr>
        <w:rPr>
          <w:noProof/>
          <w:szCs w:val="24"/>
        </w:rPr>
      </w:pPr>
      <w:sdt>
        <w:sdtPr>
          <w:rPr>
            <w:noProof/>
            <w:szCs w:val="24"/>
          </w:rPr>
          <w:id w:val="-388339483"/>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Nu, nu îmi puteți dezvălui identitatea </w:t>
      </w:r>
    </w:p>
    <w:p w14:paraId="186DC816" w14:textId="77777777" w:rsidR="003E48B9" w:rsidRPr="005E4EFD" w:rsidRDefault="003E48B9" w:rsidP="003E48B9">
      <w:pPr>
        <w:spacing w:before="240" w:after="240"/>
        <w:rPr>
          <w:i/>
          <w:iCs/>
          <w:noProof/>
          <w:szCs w:val="24"/>
        </w:rPr>
      </w:pPr>
      <w:r w:rsidRPr="005E4EFD">
        <w:rPr>
          <w:i/>
          <w:noProof/>
        </w:rPr>
        <w:t xml:space="preserve">Confidențialitate: Dacă nu doriți să vă fie dezvăluită identitatea, vă rugăm să indicați acest lucru în mod clar. </w:t>
      </w:r>
    </w:p>
    <w:p w14:paraId="46A1A72B" w14:textId="77777777" w:rsidR="003E48B9" w:rsidRPr="005E4EFD" w:rsidRDefault="003E48B9" w:rsidP="003E48B9">
      <w:pPr>
        <w:spacing w:before="240" w:after="240"/>
        <w:rPr>
          <w:i/>
          <w:iCs/>
          <w:noProof/>
          <w:szCs w:val="24"/>
        </w:rPr>
      </w:pPr>
      <w:r w:rsidRPr="005E4EFD">
        <w:rPr>
          <w:i/>
          <w:noProof/>
        </w:rPr>
        <w:t xml:space="preserve">Cererea va fi publicată pe site-ul web al Comisiei și va transmisă statului membru care acordă ajutorul de stat pentru eventuale comentarii și poate fi, de asemenea, transmisă altor autorități publice. </w:t>
      </w:r>
    </w:p>
    <w:p w14:paraId="4296F8C8" w14:textId="77777777" w:rsidR="003E48B9" w:rsidRPr="005E4EFD" w:rsidRDefault="003E48B9" w:rsidP="003E48B9">
      <w:pPr>
        <w:pStyle w:val="ManualHeading1"/>
        <w:rPr>
          <w:noProof/>
        </w:rPr>
      </w:pPr>
      <w:r w:rsidRPr="00E51E3B">
        <w:rPr>
          <w:noProof/>
        </w:rPr>
        <w:lastRenderedPageBreak/>
        <w:t>4.</w:t>
      </w:r>
      <w:r w:rsidRPr="00E51E3B">
        <w:rPr>
          <w:noProof/>
        </w:rPr>
        <w:tab/>
      </w:r>
      <w:r w:rsidRPr="005E4EFD">
        <w:rPr>
          <w:noProof/>
        </w:rPr>
        <w:t xml:space="preserve">Condiții de eligibilitate* </w:t>
      </w:r>
    </w:p>
    <w:p w14:paraId="34D2FA88" w14:textId="77777777" w:rsidR="003E48B9" w:rsidRPr="005E4EFD" w:rsidRDefault="003E48B9" w:rsidP="003E48B9">
      <w:pPr>
        <w:pStyle w:val="ManualHeading2"/>
        <w:rPr>
          <w:bCs/>
          <w:iCs/>
          <w:noProof/>
        </w:rPr>
      </w:pPr>
      <w:r w:rsidRPr="00E51E3B">
        <w:rPr>
          <w:noProof/>
        </w:rPr>
        <w:t>4.1.</w:t>
      </w:r>
      <w:r w:rsidRPr="00E51E3B">
        <w:rPr>
          <w:noProof/>
        </w:rPr>
        <w:tab/>
      </w:r>
      <w:r w:rsidRPr="005E4EFD">
        <w:rPr>
          <w:noProof/>
        </w:rPr>
        <w:t>Statutul juridic al organizației neguvernamentale*</w:t>
      </w:r>
    </w:p>
    <w:p w14:paraId="1CE20023" w14:textId="77777777" w:rsidR="003E48B9" w:rsidRPr="009940E5" w:rsidRDefault="003E48B9" w:rsidP="003E48B9">
      <w:pPr>
        <w:spacing w:before="240" w:after="240"/>
        <w:rPr>
          <w:noProof/>
          <w:szCs w:val="24"/>
        </w:rPr>
      </w:pPr>
      <w:r w:rsidRPr="009940E5">
        <w:rPr>
          <w:noProof/>
        </w:rPr>
        <w:t>Organizația dumneavoastră neguvernamentală are statut de entitate juridică în conformitate cu legile și reglementările unui stat membru al UE?</w:t>
      </w:r>
    </w:p>
    <w:p w14:paraId="252BF231" w14:textId="77777777" w:rsidR="003E48B9" w:rsidRPr="009940E5" w:rsidRDefault="003E48B9" w:rsidP="003E48B9">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Da </w:t>
      </w:r>
      <w:r w:rsidRPr="009940E5">
        <w:rPr>
          <w:noProof/>
        </w:rPr>
        <w:tab/>
      </w:r>
      <w:sdt>
        <w:sdtPr>
          <w:rPr>
            <w:noProof/>
            <w:szCs w:val="24"/>
          </w:rPr>
          <w:id w:val="-307163521"/>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Nu</w:t>
      </w:r>
    </w:p>
    <w:p w14:paraId="21F7137A" w14:textId="77777777" w:rsidR="003E48B9" w:rsidRPr="005E4EFD" w:rsidRDefault="003E48B9" w:rsidP="003E48B9">
      <w:pPr>
        <w:spacing w:before="240" w:after="240"/>
        <w:rPr>
          <w:i/>
          <w:iCs/>
          <w:noProof/>
          <w:szCs w:val="24"/>
        </w:rPr>
      </w:pPr>
      <w:r w:rsidRPr="009940E5">
        <w:rPr>
          <w:noProof/>
        </w:rPr>
        <w:t>În caz afirmativ, vă rugăm să indicați unde este înregistrată această informație (precizând pagina și articolul/alineatul):</w:t>
      </w:r>
      <w:r w:rsidRPr="005E4EFD">
        <w:rPr>
          <w:i/>
          <w:noProof/>
        </w:rPr>
        <w:t xml:space="preserve"> ….</w:t>
      </w:r>
    </w:p>
    <w:p w14:paraId="1EB2E259" w14:textId="77777777" w:rsidR="003E48B9" w:rsidRPr="005E4EFD" w:rsidRDefault="003E48B9" w:rsidP="003E48B9">
      <w:pPr>
        <w:spacing w:before="240" w:after="240"/>
        <w:rPr>
          <w:i/>
          <w:iCs/>
          <w:noProof/>
          <w:szCs w:val="24"/>
        </w:rPr>
      </w:pPr>
      <w:r w:rsidRPr="005E4EFD">
        <w:rPr>
          <w:i/>
          <w:noProof/>
        </w:rPr>
        <w:t>4.2. Statutul „non-profit” al organizației dumneavoastră*</w:t>
      </w:r>
    </w:p>
    <w:p w14:paraId="4FA23E8E" w14:textId="77777777" w:rsidR="003E48B9" w:rsidRPr="009940E5" w:rsidRDefault="003E48B9" w:rsidP="003E48B9">
      <w:pPr>
        <w:spacing w:before="240" w:after="240"/>
        <w:rPr>
          <w:noProof/>
          <w:szCs w:val="24"/>
        </w:rPr>
      </w:pPr>
      <w:r w:rsidRPr="009940E5">
        <w:rPr>
          <w:noProof/>
        </w:rPr>
        <w:t>Organizația dumneavoastră neguvernamentală este „non-profit”? Vă rugăm să furnizați dovezi în acest sens.</w:t>
      </w:r>
    </w:p>
    <w:p w14:paraId="1E46BFB4" w14:textId="77777777" w:rsidR="003E48B9" w:rsidRPr="009940E5" w:rsidRDefault="003E48B9" w:rsidP="003E48B9">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Da </w:t>
      </w:r>
      <w:r w:rsidRPr="009940E5">
        <w:rPr>
          <w:noProof/>
        </w:rPr>
        <w:tab/>
      </w:r>
      <w:sdt>
        <w:sdtPr>
          <w:rPr>
            <w:noProof/>
            <w:szCs w:val="24"/>
          </w:rPr>
          <w:id w:val="-288200105"/>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Nu</w:t>
      </w:r>
    </w:p>
    <w:p w14:paraId="1B35285F" w14:textId="77777777" w:rsidR="003E48B9" w:rsidRPr="009940E5" w:rsidRDefault="003E48B9" w:rsidP="003E48B9">
      <w:pPr>
        <w:spacing w:before="240" w:after="240"/>
        <w:rPr>
          <w:noProof/>
          <w:szCs w:val="24"/>
        </w:rPr>
      </w:pPr>
      <w:r w:rsidRPr="009940E5">
        <w:rPr>
          <w:noProof/>
        </w:rPr>
        <w:t>În caz afirmativ, vă rugăm să explicați și să indicați unde este înregistrată această informație (precizând pagina și articolul/alineatul): ……</w:t>
      </w:r>
      <w:r w:rsidRPr="005E4EFD">
        <w:rPr>
          <w:i/>
          <w:noProof/>
        </w:rPr>
        <w:t xml:space="preserve"> (maximum 250 de cuvinte)</w:t>
      </w:r>
    </w:p>
    <w:p w14:paraId="615A7F07" w14:textId="77777777" w:rsidR="003E48B9" w:rsidRPr="005E4EFD" w:rsidRDefault="003E48B9" w:rsidP="003E48B9">
      <w:pPr>
        <w:spacing w:before="240" w:after="240"/>
        <w:rPr>
          <w:i/>
          <w:iCs/>
          <w:noProof/>
          <w:szCs w:val="24"/>
        </w:rPr>
      </w:pPr>
      <w:r w:rsidRPr="005E4EFD">
        <w:rPr>
          <w:i/>
          <w:noProof/>
        </w:rPr>
        <w:t>4.3 Statutul independent al organizației dumneavoastră</w:t>
      </w:r>
      <w:r w:rsidRPr="005E4EFD">
        <w:rPr>
          <w:b/>
          <w:noProof/>
        </w:rPr>
        <w:t>*</w:t>
      </w:r>
      <w:r w:rsidRPr="005E4EFD">
        <w:rPr>
          <w:i/>
          <w:noProof/>
        </w:rPr>
        <w:t>:</w:t>
      </w:r>
    </w:p>
    <w:p w14:paraId="67C82A6C" w14:textId="77777777" w:rsidR="003E48B9" w:rsidRPr="009940E5" w:rsidRDefault="003E48B9" w:rsidP="003E48B9">
      <w:pPr>
        <w:rPr>
          <w:noProof/>
        </w:rPr>
      </w:pPr>
      <w:r w:rsidRPr="009940E5">
        <w:rPr>
          <w:noProof/>
        </w:rPr>
        <w:t>Organizația dumneavoastră neguvernamentală este o organizație independentă?</w:t>
      </w:r>
    </w:p>
    <w:p w14:paraId="05106D3F" w14:textId="77777777" w:rsidR="003E48B9" w:rsidRPr="009940E5" w:rsidRDefault="003E48B9" w:rsidP="003E48B9">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Da </w:t>
      </w:r>
      <w:r w:rsidRPr="009940E5">
        <w:rPr>
          <w:noProof/>
        </w:rPr>
        <w:tab/>
      </w:r>
      <w:sdt>
        <w:sdtPr>
          <w:rPr>
            <w:noProof/>
            <w:szCs w:val="24"/>
          </w:rPr>
          <w:id w:val="1474871164"/>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Nu</w:t>
      </w:r>
    </w:p>
    <w:p w14:paraId="623BAE9A" w14:textId="77777777" w:rsidR="003E48B9" w:rsidRPr="009940E5" w:rsidRDefault="003E48B9" w:rsidP="003E48B9">
      <w:pPr>
        <w:spacing w:before="240" w:after="240"/>
        <w:rPr>
          <w:noProof/>
          <w:szCs w:val="24"/>
        </w:rPr>
      </w:pPr>
      <w:r w:rsidRPr="009940E5">
        <w:rPr>
          <w:noProof/>
        </w:rPr>
        <w:t xml:space="preserve">În caz afirmativ, vă rugăm să explicați și să indicați unde este înregistrată această informație (precizând pagina și articolul/alineatul): </w:t>
      </w:r>
      <w:r w:rsidRPr="005E4EFD">
        <w:rPr>
          <w:i/>
          <w:noProof/>
        </w:rPr>
        <w:t>… (maximum 250 cuvinte)</w:t>
      </w:r>
    </w:p>
    <w:p w14:paraId="26A623F0" w14:textId="77777777" w:rsidR="003E48B9" w:rsidRPr="005E4EFD" w:rsidRDefault="003E48B9" w:rsidP="003E48B9">
      <w:pPr>
        <w:spacing w:before="240" w:after="240"/>
        <w:rPr>
          <w:i/>
          <w:iCs/>
          <w:noProof/>
          <w:szCs w:val="24"/>
        </w:rPr>
      </w:pPr>
      <w:r w:rsidRPr="005E4EFD">
        <w:rPr>
          <w:i/>
          <w:noProof/>
        </w:rPr>
        <w:t>4.4 Obiectivul principal: promovarea protecției mediului în contextul legislației în domeniul mediului*</w:t>
      </w:r>
    </w:p>
    <w:p w14:paraId="4EBD676F" w14:textId="77777777" w:rsidR="003E48B9" w:rsidRPr="009940E5" w:rsidRDefault="003E48B9" w:rsidP="003E48B9">
      <w:pPr>
        <w:spacing w:before="240" w:after="240"/>
        <w:rPr>
          <w:noProof/>
          <w:szCs w:val="24"/>
        </w:rPr>
      </w:pPr>
      <w:r w:rsidRPr="009940E5">
        <w:rPr>
          <w:noProof/>
        </w:rPr>
        <w:t xml:space="preserve">Organizația dumneavoastră neguvernamentală are ca obiectiv principal promovarea protecției mediului în contextul legislației în domeniul mediului? </w:t>
      </w:r>
    </w:p>
    <w:p w14:paraId="5335DE79" w14:textId="77777777" w:rsidR="003E48B9" w:rsidRPr="009940E5" w:rsidRDefault="003E48B9" w:rsidP="003E48B9">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Da </w:t>
      </w:r>
      <w:r w:rsidRPr="009940E5">
        <w:rPr>
          <w:noProof/>
        </w:rPr>
        <w:tab/>
      </w:r>
      <w:sdt>
        <w:sdtPr>
          <w:rPr>
            <w:noProof/>
            <w:szCs w:val="24"/>
          </w:rPr>
          <w:id w:val="-567649627"/>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Nu</w:t>
      </w:r>
    </w:p>
    <w:p w14:paraId="54A496EE" w14:textId="77777777" w:rsidR="003E48B9" w:rsidRPr="009940E5" w:rsidRDefault="003E48B9" w:rsidP="003E48B9">
      <w:pPr>
        <w:spacing w:before="240" w:after="240"/>
        <w:rPr>
          <w:noProof/>
          <w:szCs w:val="24"/>
        </w:rPr>
      </w:pPr>
      <w:r w:rsidRPr="009940E5">
        <w:rPr>
          <w:noProof/>
        </w:rPr>
        <w:t>În caz afirmativ, vă rugăm să explicați și să indicați unde este înregistrată această informație (precizând pagina și articolul/alineatul): ……</w:t>
      </w:r>
      <w:r w:rsidRPr="005E4EFD">
        <w:rPr>
          <w:i/>
          <w:noProof/>
        </w:rPr>
        <w:t xml:space="preserve"> (maximum 250 de cuvinte)</w:t>
      </w:r>
    </w:p>
    <w:p w14:paraId="493F1389" w14:textId="77777777" w:rsidR="003E48B9" w:rsidRPr="005E4EFD" w:rsidRDefault="003E48B9" w:rsidP="003E48B9">
      <w:pPr>
        <w:spacing w:before="240" w:after="240"/>
        <w:rPr>
          <w:i/>
          <w:iCs/>
          <w:noProof/>
          <w:szCs w:val="24"/>
        </w:rPr>
      </w:pPr>
      <w:r w:rsidRPr="005E4EFD">
        <w:rPr>
          <w:i/>
          <w:noProof/>
        </w:rPr>
        <w:t xml:space="preserve">4.5 De când funcționează organizația și urmărirea activă a obiectivului de la punctul 4.4 de mai sus*: </w:t>
      </w:r>
    </w:p>
    <w:p w14:paraId="13DD37E7" w14:textId="77777777" w:rsidR="003E48B9" w:rsidRPr="009940E5" w:rsidRDefault="003E48B9" w:rsidP="003E48B9">
      <w:pPr>
        <w:spacing w:before="240" w:after="240"/>
        <w:rPr>
          <w:noProof/>
          <w:szCs w:val="24"/>
        </w:rPr>
      </w:pPr>
      <w:r w:rsidRPr="009940E5">
        <w:rPr>
          <w:noProof/>
        </w:rPr>
        <w:t xml:space="preserve">Organizația dumneavoastră neguvernamentală a fost operațională și a urmărit în mod activ obiectivul menționat la punctul </w:t>
      </w:r>
      <w:r w:rsidRPr="005E4EFD">
        <w:rPr>
          <w:noProof/>
        </w:rPr>
        <w:t>4</w:t>
      </w:r>
      <w:r w:rsidRPr="009940E5">
        <w:rPr>
          <w:noProof/>
        </w:rPr>
        <w:t>.</w:t>
      </w:r>
      <w:r w:rsidRPr="005E4EFD">
        <w:rPr>
          <w:noProof/>
        </w:rPr>
        <w:t>4</w:t>
      </w:r>
      <w:r w:rsidRPr="009940E5">
        <w:rPr>
          <w:noProof/>
        </w:rPr>
        <w:t xml:space="preserve"> de mai sus de peste doi ani?</w:t>
      </w:r>
    </w:p>
    <w:p w14:paraId="28B6572F" w14:textId="77777777" w:rsidR="003E48B9" w:rsidRPr="009940E5" w:rsidRDefault="003E48B9" w:rsidP="003E48B9">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Da </w:t>
      </w:r>
      <w:r w:rsidRPr="009940E5">
        <w:rPr>
          <w:noProof/>
        </w:rPr>
        <w:tab/>
      </w:r>
      <w:sdt>
        <w:sdtPr>
          <w:rPr>
            <w:noProof/>
            <w:szCs w:val="24"/>
          </w:rPr>
          <w:id w:val="-1266215858"/>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Nu</w:t>
      </w:r>
    </w:p>
    <w:p w14:paraId="763B7DBD" w14:textId="77777777" w:rsidR="003E48B9" w:rsidRPr="005E4EFD" w:rsidRDefault="003E48B9" w:rsidP="003E48B9">
      <w:pPr>
        <w:spacing w:before="240" w:after="240"/>
        <w:rPr>
          <w:i/>
          <w:iCs/>
          <w:noProof/>
          <w:szCs w:val="24"/>
        </w:rPr>
      </w:pPr>
      <w:r w:rsidRPr="009940E5">
        <w:rPr>
          <w:noProof/>
        </w:rPr>
        <w:t>În caz afirmativ, vă rugăm să explicați și să indicați unde este înregistrată această informație (precizând pagina și articolul/alineatul): …</w:t>
      </w:r>
      <w:r w:rsidRPr="005E4EFD">
        <w:rPr>
          <w:i/>
          <w:noProof/>
        </w:rPr>
        <w:t xml:space="preserve"> </w:t>
      </w:r>
      <w:r w:rsidRPr="009940E5">
        <w:rPr>
          <w:noProof/>
        </w:rPr>
        <w:t xml:space="preserve">(maximum </w:t>
      </w:r>
      <w:r w:rsidRPr="005E4EFD">
        <w:rPr>
          <w:noProof/>
        </w:rPr>
        <w:t>250</w:t>
      </w:r>
      <w:r w:rsidRPr="009940E5">
        <w:rPr>
          <w:noProof/>
        </w:rPr>
        <w:t xml:space="preserve"> cuvinte).</w:t>
      </w:r>
    </w:p>
    <w:p w14:paraId="6353A96E" w14:textId="77777777" w:rsidR="003E48B9" w:rsidRPr="005E4EFD" w:rsidRDefault="003E48B9" w:rsidP="003E48B9">
      <w:pPr>
        <w:spacing w:before="240" w:after="240"/>
        <w:rPr>
          <w:i/>
          <w:iCs/>
          <w:noProof/>
          <w:szCs w:val="24"/>
        </w:rPr>
      </w:pPr>
      <w:r w:rsidRPr="005E4EFD">
        <w:rPr>
          <w:i/>
          <w:noProof/>
        </w:rPr>
        <w:t>4.6 Obiectivul organizației și obiectul cererii de reexaminare internă*</w:t>
      </w:r>
    </w:p>
    <w:p w14:paraId="1B97BED9" w14:textId="77777777" w:rsidR="003E48B9" w:rsidRPr="009940E5" w:rsidRDefault="003E48B9" w:rsidP="003E48B9">
      <w:pPr>
        <w:spacing w:before="240" w:after="240"/>
        <w:rPr>
          <w:noProof/>
          <w:szCs w:val="24"/>
        </w:rPr>
      </w:pPr>
      <w:r w:rsidRPr="009940E5">
        <w:rPr>
          <w:noProof/>
        </w:rPr>
        <w:lastRenderedPageBreak/>
        <w:t xml:space="preserve">Care este obiectul cererii dumneavoastră? …. </w:t>
      </w:r>
      <w:r w:rsidRPr="005E4EFD">
        <w:rPr>
          <w:i/>
          <w:noProof/>
        </w:rPr>
        <w:t>(maximum 250 cuvinte).</w:t>
      </w:r>
    </w:p>
    <w:p w14:paraId="2781552A" w14:textId="77777777" w:rsidR="003E48B9" w:rsidRPr="009940E5" w:rsidRDefault="003E48B9" w:rsidP="003E48B9">
      <w:pPr>
        <w:spacing w:before="240" w:after="240"/>
        <w:rPr>
          <w:noProof/>
          <w:szCs w:val="24"/>
        </w:rPr>
      </w:pPr>
      <w:r w:rsidRPr="009940E5">
        <w:rPr>
          <w:noProof/>
        </w:rPr>
        <w:t>Obiectul cererii dumneavoastră de reexaminare internă este acoperit de obiectivul și activitățile organizației dumneavoastră?</w:t>
      </w:r>
    </w:p>
    <w:p w14:paraId="27ACE6EE" w14:textId="77777777" w:rsidR="003E48B9" w:rsidRPr="009940E5" w:rsidRDefault="003E48B9" w:rsidP="003E48B9">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Da </w:t>
      </w:r>
      <w:r w:rsidRPr="009940E5">
        <w:rPr>
          <w:noProof/>
        </w:rPr>
        <w:tab/>
      </w:r>
      <w:sdt>
        <w:sdtPr>
          <w:rPr>
            <w:noProof/>
            <w:szCs w:val="24"/>
          </w:rPr>
          <w:id w:val="-533886412"/>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Nu</w:t>
      </w:r>
    </w:p>
    <w:p w14:paraId="2F23F48E" w14:textId="77777777" w:rsidR="003E48B9" w:rsidRPr="005E4EFD" w:rsidRDefault="003E48B9" w:rsidP="003E48B9">
      <w:pPr>
        <w:spacing w:before="240" w:after="240"/>
        <w:rPr>
          <w:i/>
          <w:iCs/>
          <w:noProof/>
          <w:szCs w:val="24"/>
        </w:rPr>
      </w:pPr>
      <w:r w:rsidRPr="009940E5">
        <w:rPr>
          <w:noProof/>
        </w:rPr>
        <w:t>În caz afirmativ, vă rugăm să explicați și să indicați unde este înregistrată această informație (precizând pagina și articolul/alineatul): ….</w:t>
      </w:r>
      <w:r w:rsidRPr="005E4EFD">
        <w:rPr>
          <w:i/>
          <w:noProof/>
        </w:rPr>
        <w:t xml:space="preserve"> (maximum 250 cuvinte).</w:t>
      </w:r>
    </w:p>
    <w:p w14:paraId="1169B8FD" w14:textId="77777777" w:rsidR="003E48B9" w:rsidRPr="005E4EFD" w:rsidRDefault="003E48B9" w:rsidP="003E48B9">
      <w:pPr>
        <w:pStyle w:val="ManualHeading1"/>
        <w:rPr>
          <w:noProof/>
        </w:rPr>
      </w:pPr>
      <w:r w:rsidRPr="00E51E3B">
        <w:rPr>
          <w:noProof/>
        </w:rPr>
        <w:t>5.</w:t>
      </w:r>
      <w:r w:rsidRPr="00E51E3B">
        <w:rPr>
          <w:noProof/>
        </w:rPr>
        <w:tab/>
      </w:r>
      <w:r w:rsidRPr="005E4EFD">
        <w:rPr>
          <w:noProof/>
        </w:rPr>
        <w:t xml:space="preserve">Motivele depunerii cererii* </w:t>
      </w:r>
    </w:p>
    <w:p w14:paraId="1FEA8DBD" w14:textId="77777777" w:rsidR="003E48B9" w:rsidRPr="009940E5" w:rsidRDefault="003E48B9" w:rsidP="003E48B9">
      <w:pPr>
        <w:spacing w:before="240" w:after="240"/>
        <w:rPr>
          <w:noProof/>
          <w:szCs w:val="24"/>
        </w:rPr>
      </w:pPr>
      <w:r w:rsidRPr="009940E5">
        <w:rPr>
          <w:noProof/>
        </w:rPr>
        <w:t>Vă rugăm să indicați care este decizia Comisiei în materie de ajutoare de stat și măsura de ajutor de stat pentru care solicitați o reexaminare internă. Dacă este posibil, vă rugăm să indicați considerentele din decizia în materie de ajutoare de stat care stau la baza cererii dumneavoastră.</w:t>
      </w:r>
    </w:p>
    <w:p w14:paraId="044C5E9C" w14:textId="77777777" w:rsidR="003E48B9" w:rsidRPr="009940E5" w:rsidRDefault="003E48B9" w:rsidP="003E48B9">
      <w:pPr>
        <w:spacing w:before="240" w:after="240"/>
        <w:rPr>
          <w:noProof/>
          <w:szCs w:val="24"/>
        </w:rPr>
      </w:pPr>
      <w:r w:rsidRPr="009940E5">
        <w:rPr>
          <w:noProof/>
        </w:rPr>
        <w:t>Vă rugăm să indicați dispoziția (dispozițiile) specifică (specifice) din legislația Uniunii în domeniul mediului despre care se presupune că a (au) fost încălcată (încălcate) de activitatea care a beneficiat de ajutor și/sau de orice aspect al măsurii de ajutor de stat. Vă rugăm să explicați de ce acestea sunt indisolubil legate de obiectivul ajutorului și/sau de activitatea care beneficiază de ajutor</w:t>
      </w:r>
      <w:r w:rsidRPr="009940E5">
        <w:rPr>
          <w:rStyle w:val="FootnoteReference"/>
          <w:noProof/>
        </w:rPr>
        <w:footnoteReference w:id="2"/>
      </w:r>
      <w:r w:rsidRPr="009940E5">
        <w:rPr>
          <w:noProof/>
        </w:rPr>
        <w:t xml:space="preserve">. </w:t>
      </w:r>
    </w:p>
    <w:p w14:paraId="00D63D13" w14:textId="77777777" w:rsidR="003E48B9" w:rsidRPr="009940E5" w:rsidRDefault="003E48B9" w:rsidP="003E48B9">
      <w:pPr>
        <w:spacing w:before="240" w:after="240"/>
        <w:rPr>
          <w:noProof/>
          <w:szCs w:val="24"/>
        </w:rPr>
      </w:pPr>
      <w:r w:rsidRPr="009940E5">
        <w:rPr>
          <w:noProof/>
        </w:rPr>
        <w:t xml:space="preserve">Vă rugăm să rețineți că o reexaminare internă poate fi solicitată doar pentru deciziile finale în materie de ajutoare de stat prin care se încheie procedura oficială de investigare în temeiul articolului </w:t>
      </w:r>
      <w:r w:rsidRPr="005E4EFD">
        <w:rPr>
          <w:noProof/>
        </w:rPr>
        <w:t>108</w:t>
      </w:r>
      <w:r w:rsidRPr="009940E5">
        <w:rPr>
          <w:noProof/>
        </w:rPr>
        <w:t xml:space="preserve"> alineatul (</w:t>
      </w:r>
      <w:r w:rsidRPr="005E4EFD">
        <w:rPr>
          <w:noProof/>
        </w:rPr>
        <w:t>2</w:t>
      </w:r>
      <w:r w:rsidRPr="009940E5">
        <w:rPr>
          <w:noProof/>
        </w:rPr>
        <w:t xml:space="preserve">) din tratat, adoptate în conformitate cu articolul </w:t>
      </w:r>
      <w:r w:rsidRPr="005E4EFD">
        <w:rPr>
          <w:noProof/>
        </w:rPr>
        <w:t>9</w:t>
      </w:r>
      <w:r w:rsidRPr="009940E5">
        <w:rPr>
          <w:noProof/>
        </w:rPr>
        <w:t xml:space="preserve"> alineatele (</w:t>
      </w:r>
      <w:r w:rsidRPr="005E4EFD">
        <w:rPr>
          <w:noProof/>
        </w:rPr>
        <w:t>3</w:t>
      </w:r>
      <w:r w:rsidRPr="009940E5">
        <w:rPr>
          <w:noProof/>
        </w:rPr>
        <w:t>) și (</w:t>
      </w:r>
      <w:r w:rsidRPr="005E4EFD">
        <w:rPr>
          <w:noProof/>
        </w:rPr>
        <w:t>4</w:t>
      </w:r>
      <w:r w:rsidRPr="009940E5">
        <w:rPr>
          <w:noProof/>
        </w:rPr>
        <w:t xml:space="preserve">) din Regulamentul (UE) </w:t>
      </w:r>
      <w:r w:rsidRPr="005E4EFD">
        <w:rPr>
          <w:noProof/>
        </w:rPr>
        <w:t>2015</w:t>
      </w:r>
      <w:r w:rsidRPr="009940E5">
        <w:rPr>
          <w:noProof/>
        </w:rPr>
        <w:t>/</w:t>
      </w:r>
      <w:r w:rsidRPr="005E4EFD">
        <w:rPr>
          <w:noProof/>
        </w:rPr>
        <w:t>1589</w:t>
      </w:r>
      <w:r w:rsidRPr="009940E5">
        <w:rPr>
          <w:noProof/>
        </w:rPr>
        <w:t xml:space="preserve"> al Consiliului, având ca temei juridic articolul </w:t>
      </w:r>
      <w:r w:rsidRPr="005E4EFD">
        <w:rPr>
          <w:noProof/>
        </w:rPr>
        <w:t>107</w:t>
      </w:r>
      <w:r w:rsidRPr="009940E5">
        <w:rPr>
          <w:noProof/>
        </w:rPr>
        <w:t xml:space="preserve"> alineatul (</w:t>
      </w:r>
      <w:r w:rsidRPr="005E4EFD">
        <w:rPr>
          <w:noProof/>
        </w:rPr>
        <w:t>3</w:t>
      </w:r>
      <w:r w:rsidRPr="009940E5">
        <w:rPr>
          <w:noProof/>
        </w:rPr>
        <w:t xml:space="preserve">) litera (a), litera (b) prima parte (ajutoare destinate să promoveze realizarea unui proiect important de interes european comun), și literele (c), (d) și (e) din tratat, articolul </w:t>
      </w:r>
      <w:r w:rsidRPr="005E4EFD">
        <w:rPr>
          <w:noProof/>
        </w:rPr>
        <w:t>93</w:t>
      </w:r>
      <w:r w:rsidRPr="009940E5">
        <w:rPr>
          <w:noProof/>
        </w:rPr>
        <w:t xml:space="preserve"> din tratat și articolul </w:t>
      </w:r>
      <w:r w:rsidRPr="005E4EFD">
        <w:rPr>
          <w:noProof/>
        </w:rPr>
        <w:t>106</w:t>
      </w:r>
      <w:r w:rsidRPr="009940E5">
        <w:rPr>
          <w:noProof/>
        </w:rPr>
        <w:t xml:space="preserve"> alineatul (</w:t>
      </w:r>
      <w:r w:rsidRPr="005E4EFD">
        <w:rPr>
          <w:noProof/>
        </w:rPr>
        <w:t>2</w:t>
      </w:r>
      <w:r w:rsidRPr="009940E5">
        <w:rPr>
          <w:noProof/>
        </w:rPr>
        <w:t>) din tratat.</w:t>
      </w:r>
    </w:p>
    <w:p w14:paraId="35F1B06F" w14:textId="77777777" w:rsidR="003E48B9" w:rsidRPr="009940E5" w:rsidRDefault="003E48B9" w:rsidP="003E48B9">
      <w:pPr>
        <w:spacing w:before="240" w:after="240"/>
        <w:rPr>
          <w:noProof/>
          <w:szCs w:val="24"/>
        </w:rPr>
      </w:pPr>
      <w:r w:rsidRPr="009940E5">
        <w:rPr>
          <w:noProof/>
        </w:rPr>
        <w:t>Vă rugăm să furnizați informații și documente relevante și structurate în sprijinul fiecărui motiv pentru depunerea cererii dumneavoastră și să precizați, pentru fiecare motiv în parte, care sunt informațiile și documentele prezentate.</w:t>
      </w:r>
    </w:p>
    <w:p w14:paraId="140A6473" w14:textId="77777777" w:rsidR="003E48B9" w:rsidRPr="009940E5" w:rsidRDefault="003E48B9" w:rsidP="003E48B9">
      <w:pPr>
        <w:spacing w:before="240" w:after="240"/>
        <w:rPr>
          <w:noProof/>
          <w:szCs w:val="24"/>
        </w:rPr>
      </w:pPr>
      <w:r w:rsidRPr="009940E5">
        <w:rPr>
          <w:noProof/>
        </w:rPr>
        <w:t>Vă rugăm să precizați, de asemenea, dacă ați introdus vreo acțiune la nivel național (administrativ sau judiciar) și, în caz afirmativ, în ce stadiu se află această procedură.</w:t>
      </w:r>
    </w:p>
    <w:p w14:paraId="6DBC51B6" w14:textId="77777777" w:rsidR="003E48B9" w:rsidRPr="009940E5" w:rsidRDefault="003E48B9" w:rsidP="003E48B9">
      <w:pPr>
        <w:spacing w:before="240" w:after="240"/>
        <w:rPr>
          <w:noProof/>
          <w:szCs w:val="24"/>
        </w:rPr>
      </w:pPr>
      <w:r w:rsidRPr="009940E5">
        <w:rPr>
          <w:noProof/>
        </w:rPr>
        <w:t>Vă rugăm să prezentați fapte și argumente juridice pentru fiecare dintre aceste motive.</w:t>
      </w:r>
    </w:p>
    <w:p w14:paraId="6C97AD53" w14:textId="77777777" w:rsidR="003E48B9" w:rsidRPr="005E4EFD" w:rsidRDefault="003E48B9" w:rsidP="003E48B9">
      <w:pPr>
        <w:spacing w:before="240" w:after="240"/>
        <w:rPr>
          <w:i/>
          <w:iCs/>
          <w:noProof/>
          <w:szCs w:val="24"/>
        </w:rPr>
      </w:pPr>
      <w:r w:rsidRPr="009940E5">
        <w:rPr>
          <w:noProof/>
        </w:rPr>
        <w:t>………</w:t>
      </w:r>
      <w:r w:rsidRPr="005E4EFD">
        <w:rPr>
          <w:i/>
          <w:iCs/>
          <w:noProof/>
        </w:rPr>
        <w:t>(maximum 9 000 de cuvinte)</w:t>
      </w:r>
    </w:p>
    <w:p w14:paraId="11E12CE3" w14:textId="77777777" w:rsidR="003E48B9" w:rsidRPr="005E4EFD" w:rsidRDefault="003E48B9" w:rsidP="003E48B9">
      <w:pPr>
        <w:pStyle w:val="ManualHeading1"/>
        <w:rPr>
          <w:noProof/>
        </w:rPr>
      </w:pPr>
      <w:r w:rsidRPr="00E51E3B">
        <w:rPr>
          <w:noProof/>
        </w:rPr>
        <w:lastRenderedPageBreak/>
        <w:t>6.</w:t>
      </w:r>
      <w:r w:rsidRPr="00E51E3B">
        <w:rPr>
          <w:noProof/>
        </w:rPr>
        <w:tab/>
      </w:r>
      <w:r w:rsidRPr="005E4EFD">
        <w:rPr>
          <w:noProof/>
        </w:rPr>
        <w:t xml:space="preserve">Documente justificative </w:t>
      </w:r>
    </w:p>
    <w:p w14:paraId="0683AAF4" w14:textId="77777777" w:rsidR="003E48B9" w:rsidRPr="005E4EFD" w:rsidRDefault="003E48B9" w:rsidP="003E48B9">
      <w:pPr>
        <w:pStyle w:val="ManualHeading2"/>
        <w:rPr>
          <w:noProof/>
        </w:rPr>
      </w:pPr>
      <w:r w:rsidRPr="00E51E3B">
        <w:rPr>
          <w:noProof/>
        </w:rPr>
        <w:t>6.1.</w:t>
      </w:r>
      <w:r w:rsidRPr="00E51E3B">
        <w:rPr>
          <w:noProof/>
        </w:rPr>
        <w:tab/>
      </w:r>
      <w:r w:rsidRPr="005E4EFD">
        <w:rPr>
          <w:noProof/>
        </w:rPr>
        <w:t xml:space="preserve">Vă rugăm să enumerați </w:t>
      </w:r>
      <w:r w:rsidRPr="005E4EFD">
        <w:rPr>
          <w:noProof/>
          <w:u w:val="single"/>
        </w:rPr>
        <w:t>documentele și dovezile</w:t>
      </w:r>
      <w:r w:rsidRPr="005E4EFD">
        <w:rPr>
          <w:noProof/>
        </w:rPr>
        <w:t xml:space="preserve"> prezentate în sprijinul cererii și, dacă este necesar, adăugați anexe. </w:t>
      </w:r>
    </w:p>
    <w:p w14:paraId="044205BF" w14:textId="77777777" w:rsidR="003E48B9" w:rsidRPr="009940E5" w:rsidRDefault="003E48B9" w:rsidP="003E48B9">
      <w:pPr>
        <w:rPr>
          <w:noProof/>
          <w:szCs w:val="24"/>
        </w:rPr>
      </w:pPr>
      <w:r w:rsidRPr="009940E5">
        <w:rPr>
          <w:noProof/>
        </w:rPr>
        <w:t>Toate anexele trebuie să fie numerotate, să aibă rubrici marcate clar și să facă trimiteri la cererea de reexaminare internă, ca dovadă a argumentelor de fapt și/sau de drept specifice prezentate în cerere.</w:t>
      </w:r>
    </w:p>
    <w:p w14:paraId="73E31F37" w14:textId="77777777" w:rsidR="003E48B9" w:rsidRPr="005E4EFD" w:rsidRDefault="003E48B9" w:rsidP="003E48B9">
      <w:pPr>
        <w:pStyle w:val="ManualHeading2"/>
        <w:rPr>
          <w:noProof/>
          <w:szCs w:val="24"/>
        </w:rPr>
      </w:pPr>
      <w:r w:rsidRPr="00E51E3B">
        <w:rPr>
          <w:noProof/>
        </w:rPr>
        <w:t>6.2.</w:t>
      </w:r>
      <w:r w:rsidRPr="00E51E3B">
        <w:rPr>
          <w:noProof/>
        </w:rPr>
        <w:tab/>
      </w:r>
      <w:r w:rsidRPr="005E4EFD">
        <w:rPr>
          <w:noProof/>
        </w:rPr>
        <w:t xml:space="preserve">Anexe obligatorii care trebuie prezentate pentru a îndeplini cerințele de eligibilitate din secțiunea 4*: </w:t>
      </w:r>
    </w:p>
    <w:p w14:paraId="6B316EF9" w14:textId="77777777" w:rsidR="003E48B9" w:rsidRPr="009940E5" w:rsidRDefault="003E48B9" w:rsidP="003E48B9">
      <w:pPr>
        <w:pStyle w:val="Point1"/>
        <w:rPr>
          <w:noProof/>
        </w:rPr>
      </w:pPr>
      <w:r w:rsidRPr="00E51E3B">
        <w:rPr>
          <w:noProof/>
        </w:rPr>
        <w:t>(a)</w:t>
      </w:r>
      <w:r w:rsidRPr="00E51E3B">
        <w:rPr>
          <w:noProof/>
        </w:rPr>
        <w:tab/>
      </w:r>
      <w:r w:rsidRPr="009940E5">
        <w:rPr>
          <w:noProof/>
        </w:rPr>
        <w:t>statutul sau regulamentul intern al organizației neguvernamentale sau orice alt document cu același efect în conformitate cu practica națională din statele membre ale UE a căror legislație nu solicită sau nu prevede adoptarea, de către organizațiile neguvernamentale, a unui statut sau regulament intern;</w:t>
      </w:r>
    </w:p>
    <w:p w14:paraId="627B392C" w14:textId="77777777" w:rsidR="003E48B9" w:rsidRPr="009940E5" w:rsidRDefault="003E48B9" w:rsidP="003E48B9">
      <w:pPr>
        <w:pStyle w:val="Point1"/>
        <w:rPr>
          <w:noProof/>
        </w:rPr>
      </w:pPr>
      <w:r w:rsidRPr="00E51E3B">
        <w:rPr>
          <w:noProof/>
        </w:rPr>
        <w:t>(b)</w:t>
      </w:r>
      <w:r w:rsidRPr="00E51E3B">
        <w:rPr>
          <w:noProof/>
        </w:rPr>
        <w:tab/>
      </w:r>
      <w:r w:rsidRPr="009940E5">
        <w:rPr>
          <w:noProof/>
        </w:rPr>
        <w:t>rapoarte anuale de activitate ale organizației neguvernamentale pentru ultimii doi ani;</w:t>
      </w:r>
    </w:p>
    <w:p w14:paraId="2C4D2A6C" w14:textId="77777777" w:rsidR="003E48B9" w:rsidRPr="009940E5" w:rsidRDefault="003E48B9" w:rsidP="003E48B9">
      <w:pPr>
        <w:pStyle w:val="Point1"/>
        <w:rPr>
          <w:noProof/>
        </w:rPr>
      </w:pPr>
      <w:r w:rsidRPr="00E51E3B">
        <w:rPr>
          <w:noProof/>
        </w:rPr>
        <w:t>(c)</w:t>
      </w:r>
      <w:r w:rsidRPr="00E51E3B">
        <w:rPr>
          <w:noProof/>
        </w:rPr>
        <w:tab/>
      </w:r>
      <w:r w:rsidRPr="009940E5">
        <w:rPr>
          <w:noProof/>
        </w:rPr>
        <w:t>în cazul organizațiilor neguvernamentale înființate în țări în care îndeplinirea acestor proceduri reprezintă o condiție prealabilă pentru obținerea personalității juridice, o copie a documentului de înregistrare legală la autoritățile naționale;</w:t>
      </w:r>
    </w:p>
    <w:p w14:paraId="2761381E" w14:textId="77777777" w:rsidR="003E48B9" w:rsidRPr="009940E5" w:rsidRDefault="003E48B9" w:rsidP="003E48B9">
      <w:pPr>
        <w:pStyle w:val="Point1"/>
        <w:rPr>
          <w:noProof/>
          <w:szCs w:val="24"/>
        </w:rPr>
      </w:pPr>
      <w:r w:rsidRPr="00E51E3B">
        <w:rPr>
          <w:noProof/>
        </w:rPr>
        <w:t>(d)</w:t>
      </w:r>
      <w:r w:rsidRPr="00E51E3B">
        <w:rPr>
          <w:noProof/>
        </w:rPr>
        <w:tab/>
      </w:r>
      <w:r w:rsidRPr="009940E5">
        <w:rPr>
          <w:noProof/>
        </w:rPr>
        <w:t xml:space="preserve">orice informație și orice document care să ateste că Comisia a recunoscut anterior organizația neguvernamentale ca fiind îndreptățită să formuleze o cerere de reexaminare internă în temeiul Regulamentului (CE) nr. </w:t>
      </w:r>
      <w:r w:rsidRPr="005E4EFD">
        <w:rPr>
          <w:noProof/>
        </w:rPr>
        <w:t>1367</w:t>
      </w:r>
      <w:r w:rsidRPr="009940E5">
        <w:rPr>
          <w:noProof/>
        </w:rPr>
        <w:t>/</w:t>
      </w:r>
      <w:r w:rsidRPr="005E4EFD">
        <w:rPr>
          <w:noProof/>
        </w:rPr>
        <w:t>2006</w:t>
      </w:r>
      <w:r w:rsidRPr="009940E5">
        <w:rPr>
          <w:noProof/>
        </w:rPr>
        <w:t xml:space="preserve"> („Regulamentul Aarhus”) sau al punctului [xx] din Codul de bune practici al Comisiei pentru desfășurarea procedurilor de control al ajutoarelor de stat; și o declarație a organizației neguvernamentale din care să reiasă faptul că îndeplinește în continuare condițiile de eligibilitate.</w:t>
      </w:r>
    </w:p>
    <w:p w14:paraId="57B2AA4B" w14:textId="77777777" w:rsidR="003E48B9" w:rsidRPr="009940E5" w:rsidRDefault="003E48B9" w:rsidP="003E48B9">
      <w:pPr>
        <w:pStyle w:val="Text1"/>
        <w:rPr>
          <w:noProof/>
        </w:rPr>
      </w:pPr>
      <w:r w:rsidRPr="005E4EFD">
        <w:rPr>
          <w:b/>
          <w:noProof/>
        </w:rPr>
        <w:t>Notă:</w:t>
      </w:r>
      <w:r w:rsidRPr="009940E5">
        <w:rPr>
          <w:noProof/>
        </w:rPr>
        <w:t xml:space="preserve"> în cazul în care unul dintre documentele menționate mai sus nu poate fi furnizat din motive care nu depind de organizația neguvernamentală, organizația în cauză poate furniza dovezi sub forma oricărui alt document echivalent.</w:t>
      </w:r>
    </w:p>
    <w:p w14:paraId="7C3BDF73" w14:textId="77777777" w:rsidR="003E48B9" w:rsidRPr="009940E5" w:rsidRDefault="003E48B9" w:rsidP="003E48B9">
      <w:pPr>
        <w:pStyle w:val="Text1"/>
        <w:rPr>
          <w:noProof/>
        </w:rPr>
      </w:pPr>
      <w:r w:rsidRPr="009940E5">
        <w:rPr>
          <w:noProof/>
        </w:rPr>
        <w:t>În cazul în care documentele prezentate nu precizează în mod clar faptul că organizația neguvernamentală are ca obiectiv principal declarat promovarea protecției mediului în contextul dreptului mediului, că aceasta există de peste doi ani și că urmărește în mod activ obiectivul menționat sau că obiectul cererii de reexaminare internă se înscrie în obiectivele și activitățile organizației neguvernamentale, organizația trebuie să prezinte orice alt document care dovedește îndeplinirea acestui criteriu.</w:t>
      </w:r>
    </w:p>
    <w:p w14:paraId="1FF847AC" w14:textId="77777777" w:rsidR="003E48B9" w:rsidRPr="005E4EFD" w:rsidRDefault="003E48B9" w:rsidP="003E48B9">
      <w:pPr>
        <w:pStyle w:val="ManualHeading1"/>
        <w:rPr>
          <w:noProof/>
        </w:rPr>
      </w:pPr>
      <w:r w:rsidRPr="00E51E3B">
        <w:rPr>
          <w:noProof/>
        </w:rPr>
        <w:t>7.</w:t>
      </w:r>
      <w:r w:rsidRPr="00E51E3B">
        <w:rPr>
          <w:noProof/>
        </w:rPr>
        <w:tab/>
      </w:r>
      <w:r w:rsidRPr="005E4EFD">
        <w:rPr>
          <w:noProof/>
        </w:rPr>
        <w:t xml:space="preserve">Derogare de la regimul lingvistic </w:t>
      </w:r>
    </w:p>
    <w:p w14:paraId="12E265EE" w14:textId="77777777" w:rsidR="003E48B9" w:rsidRPr="009940E5" w:rsidRDefault="003E48B9" w:rsidP="003E48B9">
      <w:pPr>
        <w:rPr>
          <w:noProof/>
          <w:szCs w:val="24"/>
        </w:rPr>
      </w:pPr>
      <w:r w:rsidRPr="009940E5">
        <w:rPr>
          <w:noProof/>
        </w:rPr>
        <w:t>Pentru a accelera procesarea cererii de reexaminare internă, Comisia încurajează ferm utilizarea derogării lingvistice de mai jos, datată și semnată de organizația neguvernamentală.</w:t>
      </w:r>
    </w:p>
    <w:p w14:paraId="126D2A24" w14:textId="77777777" w:rsidR="003E48B9" w:rsidRPr="009940E5" w:rsidRDefault="003E48B9" w:rsidP="003E48B9">
      <w:pPr>
        <w:rPr>
          <w:noProof/>
          <w:szCs w:val="24"/>
        </w:rPr>
      </w:pPr>
      <w:r w:rsidRPr="009940E5">
        <w:rPr>
          <w:noProof/>
        </w:rPr>
        <w:t>„Subsemnatul, reprezentant al organizației neguvernamentale care depune cererea de reexaminare internă a [</w:t>
      </w:r>
      <w:r w:rsidRPr="005E4EFD">
        <w:rPr>
          <w:i/>
          <w:iCs/>
          <w:noProof/>
        </w:rPr>
        <w:t>a se preciza numărul și titlul deciziei privind ajutorul de stat</w:t>
      </w:r>
      <w:r w:rsidRPr="009940E5">
        <w:rPr>
          <w:noProof/>
        </w:rPr>
        <w:t xml:space="preserve">], sunt de acord, în mod excepțional, să renunț la drepturile care decurg din articolul </w:t>
      </w:r>
      <w:r w:rsidRPr="005E4EFD">
        <w:rPr>
          <w:noProof/>
        </w:rPr>
        <w:t>342</w:t>
      </w:r>
      <w:r w:rsidRPr="009940E5">
        <w:rPr>
          <w:noProof/>
        </w:rPr>
        <w:t xml:space="preserve"> din tratat coroborat cu articolul </w:t>
      </w:r>
      <w:r w:rsidRPr="005E4EFD">
        <w:rPr>
          <w:noProof/>
        </w:rPr>
        <w:t>3</w:t>
      </w:r>
      <w:r w:rsidRPr="009940E5">
        <w:rPr>
          <w:noProof/>
        </w:rPr>
        <w:t xml:space="preserve"> din Regulamentul (CE) nr. </w:t>
      </w:r>
      <w:r w:rsidRPr="005E4EFD">
        <w:rPr>
          <w:noProof/>
        </w:rPr>
        <w:t>1</w:t>
      </w:r>
      <w:r w:rsidRPr="009940E5">
        <w:rPr>
          <w:noProof/>
        </w:rPr>
        <w:t>/</w:t>
      </w:r>
      <w:r w:rsidRPr="005E4EFD">
        <w:rPr>
          <w:noProof/>
        </w:rPr>
        <w:t>1958</w:t>
      </w:r>
      <w:r w:rsidRPr="009940E5">
        <w:rPr>
          <w:noProof/>
        </w:rPr>
        <w:t xml:space="preserve"> și ca răspunsul Comisiei să fie adoptat și notificat, în temeiul articolului </w:t>
      </w:r>
      <w:r w:rsidRPr="005E4EFD">
        <w:rPr>
          <w:noProof/>
        </w:rPr>
        <w:t>297</w:t>
      </w:r>
      <w:r w:rsidRPr="009940E5">
        <w:rPr>
          <w:noProof/>
        </w:rPr>
        <w:t xml:space="preserve"> din tratat, numai în limba engleză”.</w:t>
      </w:r>
    </w:p>
    <w:p w14:paraId="00F64FEB" w14:textId="77777777" w:rsidR="003E48B9" w:rsidRPr="005E4EFD" w:rsidRDefault="003E48B9" w:rsidP="003E48B9">
      <w:pPr>
        <w:pStyle w:val="ManualHeading1"/>
        <w:rPr>
          <w:noProof/>
        </w:rPr>
      </w:pPr>
      <w:r w:rsidRPr="00E51E3B">
        <w:rPr>
          <w:noProof/>
        </w:rPr>
        <w:lastRenderedPageBreak/>
        <w:t>8.</w:t>
      </w:r>
      <w:r w:rsidRPr="00E51E3B">
        <w:rPr>
          <w:noProof/>
        </w:rPr>
        <w:tab/>
      </w:r>
      <w:r w:rsidRPr="005E4EFD">
        <w:rPr>
          <w:noProof/>
        </w:rPr>
        <w:t>Protecția datelor cu caracter personal</w:t>
      </w:r>
      <w:r w:rsidRPr="005E4EFD">
        <w:rPr>
          <w:rStyle w:val="FootnoteReference"/>
          <w:noProof/>
        </w:rPr>
        <w:footnoteReference w:id="3"/>
      </w:r>
      <w:r w:rsidRPr="005E4EFD">
        <w:rPr>
          <w:noProof/>
        </w:rPr>
        <w:t>*</w:t>
      </w:r>
    </w:p>
    <w:p w14:paraId="04649DA0" w14:textId="77777777" w:rsidR="003E48B9" w:rsidRPr="009940E5" w:rsidRDefault="003E48B9" w:rsidP="003E48B9">
      <w:pPr>
        <w:rPr>
          <w:noProof/>
        </w:rPr>
      </w:pPr>
      <w:sdt>
        <w:sdtPr>
          <w:rPr>
            <w:noProof/>
            <w:color w:val="000000"/>
          </w:rPr>
          <w:id w:val="176314080"/>
          <w14:checkbox>
            <w14:checked w14:val="0"/>
            <w14:checkedState w14:val="2612" w14:font="MS Gothic"/>
            <w14:uncheckedState w14:val="2610" w14:font="MS Gothic"/>
          </w14:checkbox>
        </w:sdtPr>
        <w:sdtContent>
          <w:r w:rsidRPr="009940E5">
            <w:rPr>
              <w:rFonts w:ascii="MS Gothic" w:eastAsia="MS Gothic" w:hAnsi="MS Gothic" w:hint="eastAsia"/>
              <w:noProof/>
              <w:color w:val="000000"/>
            </w:rPr>
            <w:t>☐</w:t>
          </w:r>
        </w:sdtContent>
      </w:sdt>
      <w:r w:rsidRPr="009940E5">
        <w:rPr>
          <w:noProof/>
        </w:rPr>
        <w:t xml:space="preserve"> Înțeleg că prezenta cerere de reexaminare poate fi publicată pe site-ul web al Comisiei, după ce toate datele cu caracter personal vor fi ocultate. </w:t>
      </w:r>
    </w:p>
    <w:p w14:paraId="22FFBFE5" w14:textId="77777777" w:rsidR="003E48B9" w:rsidRPr="009940E5" w:rsidRDefault="003E48B9" w:rsidP="003E48B9">
      <w:pPr>
        <w:rPr>
          <w:noProof/>
        </w:rPr>
      </w:pPr>
      <w:sdt>
        <w:sdtPr>
          <w:rPr>
            <w:noProof/>
          </w:rPr>
          <w:id w:val="1331409350"/>
          <w14:checkbox>
            <w14:checked w14:val="0"/>
            <w14:checkedState w14:val="2612" w14:font="MS Gothic"/>
            <w14:uncheckedState w14:val="2610" w14:font="MS Gothic"/>
          </w14:checkbox>
        </w:sdtPr>
        <w:sdtContent>
          <w:r w:rsidRPr="009940E5">
            <w:rPr>
              <w:rFonts w:ascii="MS Gothic" w:eastAsia="MS Gothic" w:hAnsi="MS Gothic" w:hint="eastAsia"/>
              <w:noProof/>
            </w:rPr>
            <w:t>☐</w:t>
          </w:r>
        </w:sdtContent>
      </w:sdt>
      <w:r w:rsidRPr="009940E5">
        <w:rPr>
          <w:noProof/>
        </w:rPr>
        <w:t xml:space="preserve"> Aleg să nu îmi fie publicată adresa poștală pe site-ul web al Comisiei.</w:t>
      </w:r>
    </w:p>
    <w:p w14:paraId="48717F14" w14:textId="77777777" w:rsidR="003E48B9" w:rsidRPr="009940E5" w:rsidRDefault="003E48B9" w:rsidP="003E48B9">
      <w:pPr>
        <w:rPr>
          <w:noProof/>
        </w:rPr>
      </w:pPr>
      <w:sdt>
        <w:sdtPr>
          <w:rPr>
            <w:noProof/>
          </w:rPr>
          <w:id w:val="122898070"/>
          <w14:checkbox>
            <w14:checked w14:val="0"/>
            <w14:checkedState w14:val="2612" w14:font="MS Gothic"/>
            <w14:uncheckedState w14:val="2610" w14:font="MS Gothic"/>
          </w14:checkbox>
        </w:sdtPr>
        <w:sdtContent>
          <w:r w:rsidRPr="009940E5">
            <w:rPr>
              <w:rFonts w:ascii="MS Gothic" w:eastAsia="MS Gothic" w:hAnsi="MS Gothic" w:hint="eastAsia"/>
              <w:noProof/>
            </w:rPr>
            <w:t>☐</w:t>
          </w:r>
        </w:sdtContent>
      </w:sdt>
      <w:r w:rsidRPr="009940E5">
        <w:rPr>
          <w:noProof/>
        </w:rPr>
        <w:t xml:space="preserve"> Aleg să nu îmi fie publicat numele pe site-ul web al Comisiei. </w:t>
      </w:r>
    </w:p>
    <w:p w14:paraId="4524F65F" w14:textId="77777777" w:rsidR="003E48B9" w:rsidRPr="009940E5" w:rsidRDefault="003E48B9" w:rsidP="003E48B9">
      <w:pPr>
        <w:rPr>
          <w:noProof/>
          <w:szCs w:val="24"/>
        </w:rPr>
      </w:pPr>
      <w:sdt>
        <w:sdtPr>
          <w:rPr>
            <w:noProof/>
            <w:szCs w:val="24"/>
          </w:rPr>
          <w:id w:val="-1664313130"/>
          <w14:checkbox>
            <w14:checked w14:val="0"/>
            <w14:checkedState w14:val="2612" w14:font="MS Gothic"/>
            <w14:uncheckedState w14:val="2610" w14:font="MS Gothic"/>
          </w14:checkbox>
        </w:sdtPr>
        <w:sdtContent>
          <w:r w:rsidRPr="009940E5">
            <w:rPr>
              <w:rFonts w:ascii="MS Gothic" w:eastAsia="MS Gothic" w:hAnsi="MS Gothic" w:hint="eastAsia"/>
              <w:noProof/>
              <w:szCs w:val="24"/>
            </w:rPr>
            <w:t>☐</w:t>
          </w:r>
        </w:sdtContent>
      </w:sdt>
      <w:r w:rsidRPr="009940E5">
        <w:rPr>
          <w:noProof/>
        </w:rPr>
        <w:t xml:space="preserve"> Aleg să nu îmi fie dezvăluită identitatea unor terți. </w:t>
      </w:r>
    </w:p>
    <w:p w14:paraId="360C836A" w14:textId="77777777" w:rsidR="003E48B9" w:rsidRPr="009940E5" w:rsidRDefault="003E48B9" w:rsidP="003E48B9">
      <w:pPr>
        <w:pStyle w:val="Text1"/>
        <w:ind w:left="0"/>
        <w:rPr>
          <w:noProof/>
        </w:rPr>
      </w:pPr>
      <w:r w:rsidRPr="009940E5">
        <w:rPr>
          <w:noProof/>
        </w:rPr>
        <w:t xml:space="preserve">Comisia vă va prelucra datele cu caracter personal în conformitate cu Regulamentul (UE) </w:t>
      </w:r>
      <w:r w:rsidRPr="005E4EFD">
        <w:rPr>
          <w:noProof/>
        </w:rPr>
        <w:t>2018</w:t>
      </w:r>
      <w:r w:rsidRPr="009940E5">
        <w:rPr>
          <w:noProof/>
        </w:rPr>
        <w:t>/</w:t>
      </w:r>
      <w:r w:rsidRPr="005E4EFD">
        <w:rPr>
          <w:noProof/>
        </w:rPr>
        <w:t>1725</w:t>
      </w:r>
      <w:r w:rsidRPr="009940E5">
        <w:rPr>
          <w:noProof/>
        </w:rPr>
        <w:t xml:space="preserve"> al Parlamentului European și al Consiliului din </w:t>
      </w:r>
      <w:r w:rsidRPr="005E4EFD">
        <w:rPr>
          <w:noProof/>
        </w:rPr>
        <w:t>23</w:t>
      </w:r>
      <w:r w:rsidRPr="009940E5">
        <w:rPr>
          <w:noProof/>
        </w:rPr>
        <w:t xml:space="preserve"> octombrie </w:t>
      </w:r>
      <w:r w:rsidRPr="005E4EFD">
        <w:rPr>
          <w:noProof/>
        </w:rPr>
        <w:t>2018</w:t>
      </w:r>
      <w:r w:rsidRPr="009940E5">
        <w:rPr>
          <w:noProof/>
        </w:rPr>
        <w:t xml:space="preserve"> privind protecția persoanelor fizice în ceea ce privește prelucrarea datelor cu caracter personal de către instituțiile, organele, oficiile și agențiile Uniunii. Puteți afla mai multe informații în declarația de confidențialitate aplicabilă.</w:t>
      </w:r>
    </w:p>
    <w:p w14:paraId="191A3860" w14:textId="77777777" w:rsidR="003E48B9" w:rsidRPr="009940E5" w:rsidRDefault="003E48B9" w:rsidP="003E48B9">
      <w:pPr>
        <w:spacing w:before="240" w:after="240"/>
        <w:rPr>
          <w:noProof/>
          <w:szCs w:val="24"/>
        </w:rPr>
      </w:pPr>
      <w:r w:rsidRPr="005E4EFD">
        <w:rPr>
          <w:b/>
          <w:noProof/>
        </w:rPr>
        <w:t>Prin prezenta, declar că toate informațiile comunicate în acest formular și în anexe sunt furnizate cu bună credință.</w:t>
      </w:r>
    </w:p>
    <w:p w14:paraId="1DF17D90" w14:textId="77777777" w:rsidR="003E48B9" w:rsidRPr="009940E5" w:rsidRDefault="003E48B9" w:rsidP="003E48B9">
      <w:pPr>
        <w:rPr>
          <w:noProof/>
          <w:szCs w:val="24"/>
        </w:rPr>
      </w:pPr>
      <w:r w:rsidRPr="009940E5">
        <w:rPr>
          <w:noProof/>
        </w:rPr>
        <w:t>Locul, data și semnătura solicitantului</w:t>
      </w:r>
    </w:p>
    <w:p w14:paraId="546ACA1D" w14:textId="77777777" w:rsidR="003E48B9" w:rsidRPr="009940E5" w:rsidRDefault="003E48B9" w:rsidP="003E48B9">
      <w:pPr>
        <w:rPr>
          <w:noProof/>
          <w:szCs w:val="24"/>
        </w:rPr>
      </w:pPr>
    </w:p>
    <w:p w14:paraId="15693815" w14:textId="77777777" w:rsidR="00E6658B" w:rsidRDefault="00E6658B"/>
    <w:sectPr w:rsidR="00E6658B" w:rsidSect="003E48B9">
      <w:footerReference w:type="default" r:id="rId7"/>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B13A15" w14:textId="77777777" w:rsidR="003E48B9" w:rsidRDefault="003E48B9" w:rsidP="003E48B9">
      <w:pPr>
        <w:spacing w:before="0" w:after="0"/>
      </w:pPr>
      <w:r>
        <w:separator/>
      </w:r>
    </w:p>
  </w:endnote>
  <w:endnote w:type="continuationSeparator" w:id="0">
    <w:p w14:paraId="5EC8DFCF" w14:textId="77777777" w:rsidR="003E48B9" w:rsidRDefault="003E48B9" w:rsidP="003E48B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2C4456" w14:textId="77777777" w:rsidR="003E48B9" w:rsidRDefault="003E48B9" w:rsidP="006D2A5F">
    <w:pPr>
      <w:pStyle w:val="Footer"/>
      <w:jc w:val="center"/>
    </w:pPr>
    <w:r>
      <w:fldChar w:fldCharType="begin"/>
    </w:r>
    <w:r>
      <w:instrText xml:space="preserve"> PAGE  \* Arabic  \* MERGEFORMAT </w:instrText>
    </w:r>
    <w:r>
      <w:fldChar w:fldCharType="separate"/>
    </w:r>
    <w:r>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EB9743" w14:textId="77777777" w:rsidR="003E48B9" w:rsidRDefault="003E48B9" w:rsidP="003E48B9">
      <w:pPr>
        <w:spacing w:before="0" w:after="0"/>
      </w:pPr>
      <w:r>
        <w:separator/>
      </w:r>
    </w:p>
  </w:footnote>
  <w:footnote w:type="continuationSeparator" w:id="0">
    <w:p w14:paraId="3A771A94" w14:textId="77777777" w:rsidR="003E48B9" w:rsidRDefault="003E48B9" w:rsidP="003E48B9">
      <w:pPr>
        <w:spacing w:before="0" w:after="0"/>
      </w:pPr>
      <w:r>
        <w:continuationSeparator/>
      </w:r>
    </w:p>
  </w:footnote>
  <w:footnote w:id="1">
    <w:p w14:paraId="1FD89B58" w14:textId="77777777" w:rsidR="003E48B9" w:rsidRPr="003D3D6D" w:rsidRDefault="003E48B9" w:rsidP="003E48B9">
      <w:pPr>
        <w:pStyle w:val="FootnoteText"/>
        <w:rPr>
          <w:sz w:val="22"/>
          <w:szCs w:val="22"/>
        </w:rPr>
      </w:pPr>
      <w:r>
        <w:rPr>
          <w:rStyle w:val="FootnoteReference"/>
        </w:rPr>
        <w:footnoteRef/>
      </w:r>
      <w:r>
        <w:tab/>
      </w:r>
      <w:r>
        <w:rPr>
          <w:sz w:val="22"/>
        </w:rPr>
        <w:t xml:space="preserve">Vă atragem atenția asupra faptului că cererea de reexaminare internă trebuie formulată de organizația neguvernamentală în termen de opt săptămâni de la publicarea deciziei Comisiei privind ajutorul de stat în </w:t>
      </w:r>
      <w:r w:rsidRPr="005E4EFD">
        <w:rPr>
          <w:i/>
          <w:sz w:val="22"/>
        </w:rPr>
        <w:t>Jurnalul Oficial al Uniunii Europene</w:t>
      </w:r>
      <w:r>
        <w:rPr>
          <w:sz w:val="22"/>
        </w:rPr>
        <w:t xml:space="preserve"> care face obiectul reexaminării solicitate.</w:t>
      </w:r>
    </w:p>
  </w:footnote>
  <w:footnote w:id="2">
    <w:p w14:paraId="53CC4C85" w14:textId="77777777" w:rsidR="003E48B9" w:rsidRPr="003D3D6D" w:rsidRDefault="003E48B9" w:rsidP="003E48B9">
      <w:pPr>
        <w:pStyle w:val="FootnoteText"/>
      </w:pPr>
      <w:r>
        <w:rPr>
          <w:rStyle w:val="FootnoteReference"/>
        </w:rPr>
        <w:footnoteRef/>
      </w:r>
      <w:r>
        <w:tab/>
      </w:r>
      <w:r w:rsidRPr="005E4EFD">
        <w:rPr>
          <w:i/>
        </w:rPr>
        <w:t>Ex multis</w:t>
      </w:r>
      <w:r>
        <w:t xml:space="preserve">, Hotărârea din </w:t>
      </w:r>
      <w:r w:rsidRPr="005E4EFD">
        <w:t>22</w:t>
      </w:r>
      <w:r>
        <w:t xml:space="preserve"> martie </w:t>
      </w:r>
      <w:r w:rsidRPr="005E4EFD">
        <w:t>1977</w:t>
      </w:r>
      <w:r>
        <w:t xml:space="preserve">, </w:t>
      </w:r>
      <w:r w:rsidRPr="005E4EFD">
        <w:rPr>
          <w:i/>
        </w:rPr>
        <w:t>Iannelli &amp; Volpi SpA</w:t>
      </w:r>
      <w:r>
        <w:t>/</w:t>
      </w:r>
      <w:r w:rsidRPr="005E4EFD">
        <w:rPr>
          <w:i/>
        </w:rPr>
        <w:t>Ditta Paolo Meroni</w:t>
      </w:r>
      <w:r>
        <w:t xml:space="preserve">, </w:t>
      </w:r>
      <w:r w:rsidRPr="005E4EFD">
        <w:t>74</w:t>
      </w:r>
      <w:r>
        <w:t>/</w:t>
      </w:r>
      <w:r w:rsidRPr="005E4EFD">
        <w:t>76</w:t>
      </w:r>
      <w:r>
        <w:t>, EU:C:</w:t>
      </w:r>
      <w:r w:rsidRPr="005E4EFD">
        <w:t>1977</w:t>
      </w:r>
      <w:r>
        <w:t>:</w:t>
      </w:r>
      <w:r w:rsidRPr="005E4EFD">
        <w:t>51</w:t>
      </w:r>
      <w:r>
        <w:t xml:space="preserve">, punctul </w:t>
      </w:r>
      <w:r w:rsidRPr="005E4EFD">
        <w:t>14</w:t>
      </w:r>
      <w:r>
        <w:t xml:space="preserve">, </w:t>
      </w:r>
      <w:r w:rsidRPr="005E4EFD">
        <w:rPr>
          <w:i/>
          <w:iCs/>
        </w:rPr>
        <w:t>„Acele aspecte ale ajutorului care contravin unor dispoziții specifice ale tratatului (...) pot fi atât de indisolubil legate de obiectul ajutorului încât nu pot fi analizate în mod izolat, prin urmare, efectul lor asupra compatibilității sau a incompatibilității ajutorului în ansamblul său trebuie în mod necesar să fie apreciat prin intermediul procedurii prevăzute la articolul 93”.</w:t>
      </w:r>
    </w:p>
  </w:footnote>
  <w:footnote w:id="3">
    <w:p w14:paraId="5FA06414" w14:textId="77777777" w:rsidR="003E48B9" w:rsidRPr="004D1B36" w:rsidRDefault="003E48B9" w:rsidP="003E48B9">
      <w:pPr>
        <w:pStyle w:val="FootnoteText"/>
      </w:pPr>
      <w:r>
        <w:rPr>
          <w:rStyle w:val="FootnoteReference"/>
        </w:rPr>
        <w:footnoteRef/>
      </w:r>
      <w:r>
        <w:tab/>
        <w:t>Aceasta se referă la numele, adresa poștală și identitatea ONG-ului (ONG-urilor) care formulează cererea, nu la reprezentantul legal.</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21808445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3E48B9"/>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305E"/>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7773"/>
    <w:rsid w:val="003E48B9"/>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3CE18D"/>
  <w15:chartTrackingRefBased/>
  <w15:docId w15:val="{1A037610-7B9E-4B95-B83F-108AD43B9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48B9"/>
    <w:pPr>
      <w:spacing w:before="120" w:after="120" w:line="240" w:lineRule="auto"/>
      <w:jc w:val="both"/>
    </w:pPr>
    <w:rPr>
      <w:rFonts w:ascii="Times New Roman" w:hAnsi="Times New Roman" w:cs="Times New Roman"/>
      <w:kern w:val="0"/>
      <w:sz w:val="24"/>
      <w:lang w:val="ro-RO"/>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3E48B9"/>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3E48B9"/>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3E48B9"/>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3E48B9"/>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3E48B9"/>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48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48B9"/>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48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48B9"/>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E48B9"/>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3E48B9"/>
    <w:rPr>
      <w:i/>
      <w:iCs/>
      <w:color w:val="365F91" w:themeColor="accent1" w:themeShade="BF"/>
    </w:rPr>
  </w:style>
  <w:style w:type="paragraph" w:styleId="IntenseQuote">
    <w:name w:val="Intense Quote"/>
    <w:basedOn w:val="Normal"/>
    <w:next w:val="Normal"/>
    <w:link w:val="IntenseQuoteChar"/>
    <w:uiPriority w:val="30"/>
    <w:qFormat/>
    <w:rsid w:val="003E48B9"/>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3E48B9"/>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3E48B9"/>
    <w:rPr>
      <w:b/>
      <w:bCs/>
      <w:smallCaps/>
      <w:color w:val="365F91" w:themeColor="accent1" w:themeShade="BF"/>
      <w:spacing w:val="5"/>
    </w:rPr>
  </w:style>
  <w:style w:type="paragraph" w:customStyle="1" w:styleId="Text1">
    <w:name w:val="Text 1"/>
    <w:basedOn w:val="Normal"/>
    <w:rsid w:val="003E48B9"/>
    <w:pPr>
      <w:ind w:left="850"/>
    </w:pPr>
  </w:style>
  <w:style w:type="paragraph" w:customStyle="1" w:styleId="Point1">
    <w:name w:val="Point 1"/>
    <w:basedOn w:val="Normal"/>
    <w:rsid w:val="003E48B9"/>
    <w:pPr>
      <w:ind w:left="1417" w:hanging="567"/>
    </w:pPr>
  </w:style>
  <w:style w:type="paragraph" w:customStyle="1" w:styleId="Point0number">
    <w:name w:val="Point 0 (number)"/>
    <w:basedOn w:val="Normal"/>
    <w:rsid w:val="003E48B9"/>
    <w:pPr>
      <w:numPr>
        <w:numId w:val="45"/>
      </w:numPr>
    </w:pPr>
  </w:style>
  <w:style w:type="paragraph" w:customStyle="1" w:styleId="Point1number">
    <w:name w:val="Point 1 (number)"/>
    <w:basedOn w:val="Normal"/>
    <w:rsid w:val="003E48B9"/>
    <w:pPr>
      <w:numPr>
        <w:ilvl w:val="2"/>
        <w:numId w:val="45"/>
      </w:numPr>
    </w:pPr>
  </w:style>
  <w:style w:type="paragraph" w:customStyle="1" w:styleId="Point2number">
    <w:name w:val="Point 2 (number)"/>
    <w:basedOn w:val="Normal"/>
    <w:rsid w:val="003E48B9"/>
    <w:pPr>
      <w:numPr>
        <w:ilvl w:val="4"/>
        <w:numId w:val="45"/>
      </w:numPr>
    </w:pPr>
  </w:style>
  <w:style w:type="paragraph" w:customStyle="1" w:styleId="Point3number">
    <w:name w:val="Point 3 (number)"/>
    <w:basedOn w:val="Normal"/>
    <w:rsid w:val="003E48B9"/>
    <w:pPr>
      <w:numPr>
        <w:ilvl w:val="6"/>
        <w:numId w:val="45"/>
      </w:numPr>
    </w:pPr>
  </w:style>
  <w:style w:type="paragraph" w:customStyle="1" w:styleId="Point0letter">
    <w:name w:val="Point 0 (letter)"/>
    <w:basedOn w:val="Normal"/>
    <w:rsid w:val="003E48B9"/>
    <w:pPr>
      <w:numPr>
        <w:ilvl w:val="1"/>
        <w:numId w:val="45"/>
      </w:numPr>
    </w:pPr>
  </w:style>
  <w:style w:type="paragraph" w:customStyle="1" w:styleId="Point1letter">
    <w:name w:val="Point 1 (letter)"/>
    <w:basedOn w:val="Normal"/>
    <w:rsid w:val="003E48B9"/>
    <w:pPr>
      <w:numPr>
        <w:ilvl w:val="3"/>
        <w:numId w:val="45"/>
      </w:numPr>
    </w:pPr>
  </w:style>
  <w:style w:type="paragraph" w:customStyle="1" w:styleId="Point2letter">
    <w:name w:val="Point 2 (letter)"/>
    <w:basedOn w:val="Normal"/>
    <w:rsid w:val="003E48B9"/>
    <w:pPr>
      <w:numPr>
        <w:ilvl w:val="5"/>
        <w:numId w:val="45"/>
      </w:numPr>
    </w:pPr>
  </w:style>
  <w:style w:type="paragraph" w:customStyle="1" w:styleId="Point3letter">
    <w:name w:val="Point 3 (letter)"/>
    <w:basedOn w:val="Normal"/>
    <w:rsid w:val="003E48B9"/>
    <w:pPr>
      <w:numPr>
        <w:ilvl w:val="7"/>
        <w:numId w:val="45"/>
      </w:numPr>
    </w:pPr>
  </w:style>
  <w:style w:type="paragraph" w:customStyle="1" w:styleId="Point4letter">
    <w:name w:val="Point 4 (letter)"/>
    <w:basedOn w:val="Normal"/>
    <w:rsid w:val="003E48B9"/>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1611</Words>
  <Characters>9560</Characters>
  <DocSecurity>0</DocSecurity>
  <Lines>191</Lines>
  <Paragraphs>126</Paragraphs>
  <ScaleCrop>false</ScaleCrop>
  <LinksUpToDate>false</LinksUpToDate>
  <CharactersWithSpaces>11045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2025-05-13T08:08:00Z</dcterms:created>
  <dcterms:modified xsi:type="dcterms:W3CDTF">2025-05-13T08:08:00Z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2025-05-13T08:08:57Z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79d0a1b7-ef31-4388-98b3-bd3d3cfbb2d3</vt:lpwstr>
  </property>
  <property fmtid="{D5CDD505-2E9C-101B-9397-08002B2CF9AE}" pid="8" name="MSIP_Label_6bd9ddd1-4d20-43f6-abfa-fc3c07406f94_ContentBits">
    <vt:lpwstr>0</vt:lpwstr>
  </property>
</Properties>
</file>